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FB14" w14:textId="6884C30A" w:rsidR="008978C2" w:rsidRPr="001B68D6" w:rsidRDefault="007A5944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u w:val="single"/>
          <w:lang w:val="pt-BR"/>
        </w:rPr>
      </w:pPr>
      <w:r>
        <w:rPr>
          <w:rFonts w:ascii="Arial" w:hAnsi="Arial" w:cs="Arial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9B117D" wp14:editId="1C2F957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0" t="0" r="0" b="0"/>
                <wp:wrapNone/>
                <wp:docPr id="14843006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089E38" w14:textId="77777777" w:rsidR="008978C2" w:rsidRPr="00377B94" w:rsidRDefault="008978C2" w:rsidP="008978C2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77B94">
                              <w:rPr>
                                <w:rFonts w:ascii="CorpoA" w:hAnsi="CorpoA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</w:p>
                          <w:p w14:paraId="55AAA9BA" w14:textId="77777777" w:rsidR="008978C2" w:rsidRPr="0046348D" w:rsidRDefault="008978C2" w:rsidP="008978C2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B117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    <v:textbox>
                  <w:txbxContent>
                    <w:p w14:paraId="30089E38" w14:textId="77777777" w:rsidR="008978C2" w:rsidRPr="00377B94" w:rsidRDefault="008978C2" w:rsidP="008978C2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377B94">
                        <w:rPr>
                          <w:rFonts w:ascii="CorpoA" w:hAnsi="CorpoA"/>
                          <w:noProof/>
                          <w:sz w:val="22"/>
                          <w:lang w:val="pt-BR"/>
                        </w:rPr>
                        <w:br/>
                      </w:r>
                    </w:p>
                    <w:p w14:paraId="55AAA9BA" w14:textId="77777777" w:rsidR="008978C2" w:rsidRPr="0046348D" w:rsidRDefault="008978C2" w:rsidP="008978C2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786" w:rsidRPr="001B68D6">
        <w:rPr>
          <w:rFonts w:ascii="Arial" w:hAnsi="Arial" w:cs="Arial"/>
          <w:szCs w:val="22"/>
          <w:u w:val="single"/>
          <w:lang w:val="pt-BR"/>
        </w:rPr>
        <w:t>Caminhões</w:t>
      </w:r>
    </w:p>
    <w:p w14:paraId="5A0014B1" w14:textId="401E00A4" w:rsidR="008978C2" w:rsidRPr="001B68D6" w:rsidRDefault="007A5944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highlight w:val="yellow"/>
          <w:u w:val="single"/>
          <w:lang w:val="pt-BR"/>
        </w:rPr>
      </w:pPr>
      <w:r>
        <w:rPr>
          <w:rFonts w:ascii="Arial" w:hAnsi="Arial" w:cs="Arial"/>
          <w:noProof/>
          <w:szCs w:val="22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FAD356" wp14:editId="4B1357D9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819275" cy="917575"/>
                <wp:effectExtent l="0" t="0" r="0" b="0"/>
                <wp:wrapNone/>
                <wp:docPr id="1640201648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71C4AF" w14:textId="77777777" w:rsidR="006F2516" w:rsidRPr="001B68D6" w:rsidRDefault="008978C2" w:rsidP="00F40A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  <w:r w:rsidRPr="001B68D6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Informação à Imprensa</w:t>
                            </w:r>
                          </w:p>
                          <w:p w14:paraId="4D935786" w14:textId="48253BCC" w:rsidR="008978C2" w:rsidRPr="001B68D6" w:rsidRDefault="00B56EE9" w:rsidP="00F40A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06</w:t>
                            </w:r>
                            <w:r w:rsidR="005C4076" w:rsidRPr="001B68D6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de </w:t>
                            </w:r>
                            <w:r w:rsidR="001B68D6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março </w:t>
                            </w:r>
                            <w:r w:rsidR="008978C2" w:rsidRPr="001B68D6">
                              <w:rPr>
                                <w:rFonts w:ascii="Arial" w:hAnsi="Arial" w:cs="Arial"/>
                                <w:lang w:val="pt-BR"/>
                              </w:rPr>
                              <w:t>de 202</w:t>
                            </w:r>
                            <w:r w:rsidR="001B68D6">
                              <w:rPr>
                                <w:rFonts w:ascii="Arial" w:hAnsi="Arial" w:cs="Arial"/>
                                <w:lang w:val="pt-BR"/>
                              </w:rPr>
                              <w:t>5</w:t>
                            </w:r>
                          </w:p>
                          <w:p w14:paraId="28918360" w14:textId="77777777" w:rsidR="008978C2" w:rsidRPr="00372359" w:rsidRDefault="008978C2" w:rsidP="008978C2">
                            <w:pPr>
                              <w:rPr>
                                <w:rFonts w:ascii="CorpoA" w:hAnsi="CorpoA"/>
                                <w:b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AD35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7" type="#_x0000_t202" style="position:absolute;left:0;text-align:left;margin-left:365.55pt;margin-top:6.15pt;width:143.25pt;height: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    <v:textbox>
                  <w:txbxContent>
                    <w:p w14:paraId="5E71C4AF" w14:textId="77777777" w:rsidR="006F2516" w:rsidRPr="001B68D6" w:rsidRDefault="008978C2" w:rsidP="00F40AA1">
                      <w:pPr>
                        <w:jc w:val="center"/>
                        <w:rPr>
                          <w:rFonts w:ascii="Arial" w:hAnsi="Arial" w:cs="Arial"/>
                          <w:b/>
                          <w:lang w:val="pt-BR"/>
                        </w:rPr>
                      </w:pPr>
                      <w:r w:rsidRPr="001B68D6">
                        <w:rPr>
                          <w:rFonts w:ascii="Arial" w:hAnsi="Arial" w:cs="Arial"/>
                          <w:b/>
                          <w:lang w:val="pt-BR"/>
                        </w:rPr>
                        <w:t>Informação à Imprensa</w:t>
                      </w:r>
                    </w:p>
                    <w:p w14:paraId="4D935786" w14:textId="48253BCC" w:rsidR="008978C2" w:rsidRPr="001B68D6" w:rsidRDefault="00B56EE9" w:rsidP="00F40AA1">
                      <w:pPr>
                        <w:jc w:val="center"/>
                        <w:rPr>
                          <w:rFonts w:ascii="Arial" w:hAnsi="Arial" w:cs="Arial"/>
                          <w:b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>06</w:t>
                      </w:r>
                      <w:r w:rsidR="005C4076" w:rsidRPr="001B68D6">
                        <w:rPr>
                          <w:rFonts w:ascii="Arial" w:hAnsi="Arial" w:cs="Arial"/>
                          <w:lang w:val="pt-BR"/>
                        </w:rPr>
                        <w:t xml:space="preserve"> de </w:t>
                      </w:r>
                      <w:r w:rsidR="001B68D6">
                        <w:rPr>
                          <w:rFonts w:ascii="Arial" w:hAnsi="Arial" w:cs="Arial"/>
                          <w:lang w:val="pt-BR"/>
                        </w:rPr>
                        <w:t xml:space="preserve">março </w:t>
                      </w:r>
                      <w:r w:rsidR="008978C2" w:rsidRPr="001B68D6">
                        <w:rPr>
                          <w:rFonts w:ascii="Arial" w:hAnsi="Arial" w:cs="Arial"/>
                          <w:lang w:val="pt-BR"/>
                        </w:rPr>
                        <w:t>de 202</w:t>
                      </w:r>
                      <w:r w:rsidR="001B68D6">
                        <w:rPr>
                          <w:rFonts w:ascii="Arial" w:hAnsi="Arial" w:cs="Arial"/>
                          <w:lang w:val="pt-BR"/>
                        </w:rPr>
                        <w:t>5</w:t>
                      </w:r>
                    </w:p>
                    <w:p w14:paraId="28918360" w14:textId="77777777" w:rsidR="008978C2" w:rsidRPr="00372359" w:rsidRDefault="008978C2" w:rsidP="008978C2">
                      <w:pPr>
                        <w:rPr>
                          <w:rFonts w:ascii="CorpoA" w:hAnsi="CorpoA"/>
                          <w:b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26AFC1" w14:textId="77777777" w:rsidR="001B5EB9" w:rsidRPr="00085FEF" w:rsidRDefault="00B0528D" w:rsidP="008978C2">
      <w:pPr>
        <w:pStyle w:val="Heading"/>
        <w:rPr>
          <w:rFonts w:asciiTheme="majorHAnsi" w:hAnsiTheme="majorHAnsi" w:cs="Arial"/>
          <w:szCs w:val="36"/>
          <w:lang w:val="pt-BR"/>
        </w:rPr>
      </w:pPr>
      <w:r w:rsidRPr="00085FEF">
        <w:rPr>
          <w:rFonts w:asciiTheme="majorHAnsi" w:hAnsiTheme="majorHAnsi" w:cs="Arial"/>
          <w:szCs w:val="36"/>
          <w:lang w:val="pt-BR"/>
        </w:rPr>
        <w:t xml:space="preserve">Mercedes-Benz </w:t>
      </w:r>
      <w:r w:rsidR="00FC6952" w:rsidRPr="00085FEF">
        <w:rPr>
          <w:rFonts w:asciiTheme="majorHAnsi" w:hAnsiTheme="majorHAnsi" w:cs="Arial"/>
          <w:szCs w:val="36"/>
          <w:lang w:val="pt-BR"/>
        </w:rPr>
        <w:t>celebra</w:t>
      </w:r>
      <w:r w:rsidR="001B68D6" w:rsidRPr="00085FEF">
        <w:rPr>
          <w:rFonts w:asciiTheme="majorHAnsi" w:hAnsiTheme="majorHAnsi" w:cs="Arial"/>
          <w:szCs w:val="36"/>
          <w:lang w:val="pt-BR"/>
        </w:rPr>
        <w:t xml:space="preserve"> seis anos do Movimento A Voz Delas</w:t>
      </w:r>
    </w:p>
    <w:p w14:paraId="773156B4" w14:textId="77777777" w:rsidR="006A1199" w:rsidRPr="00174B7F" w:rsidRDefault="006A1199" w:rsidP="006A1199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174B7F">
        <w:rPr>
          <w:rFonts w:asciiTheme="majorHAnsi" w:hAnsiTheme="majorHAnsi" w:cs="Arial"/>
          <w:szCs w:val="22"/>
          <w:lang w:val="pt-BR" w:eastAsia="pt-BR"/>
        </w:rPr>
        <w:t xml:space="preserve">Em parceria com </w:t>
      </w:r>
      <w:r w:rsidRPr="007129C4">
        <w:rPr>
          <w:rFonts w:asciiTheme="majorHAnsi" w:hAnsiTheme="majorHAnsi" w:cs="Arial"/>
          <w:szCs w:val="22"/>
          <w:lang w:val="pt-BR" w:eastAsia="pt-BR"/>
        </w:rPr>
        <w:t>cerca de 80 empresas, iniciativa</w:t>
      </w:r>
      <w:r w:rsidRPr="00174B7F">
        <w:rPr>
          <w:rFonts w:asciiTheme="majorHAnsi" w:hAnsiTheme="majorHAnsi" w:cs="Arial"/>
          <w:szCs w:val="22"/>
          <w:lang w:val="pt-BR" w:eastAsia="pt-BR"/>
        </w:rPr>
        <w:t xml:space="preserve"> busca </w:t>
      </w:r>
      <w:r w:rsidRPr="00174B7F">
        <w:rPr>
          <w:rFonts w:asciiTheme="majorHAnsi" w:hAnsiTheme="majorHAnsi" w:cs="Arial"/>
          <w:szCs w:val="22"/>
          <w:lang w:val="pt-BR"/>
        </w:rPr>
        <w:t>conscientizar a sociedade sobre a importância da participação das mulheres no transporte</w:t>
      </w:r>
    </w:p>
    <w:p w14:paraId="3AD81E31" w14:textId="77777777" w:rsidR="006A1199" w:rsidRPr="00174B7F" w:rsidRDefault="006A1199" w:rsidP="006A1199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174B7F">
        <w:rPr>
          <w:rFonts w:asciiTheme="majorHAnsi" w:hAnsiTheme="majorHAnsi" w:cs="Arial"/>
          <w:szCs w:val="22"/>
          <w:lang w:val="pt-BR"/>
        </w:rPr>
        <w:t>Diversas ações e eventos ressaltam o empoderamento e</w:t>
      </w:r>
      <w:r w:rsidR="006C26DD" w:rsidRPr="00174B7F">
        <w:rPr>
          <w:rFonts w:asciiTheme="majorHAnsi" w:hAnsiTheme="majorHAnsi" w:cs="Arial"/>
          <w:szCs w:val="22"/>
          <w:lang w:val="pt-BR"/>
        </w:rPr>
        <w:t xml:space="preserve"> a</w:t>
      </w:r>
      <w:r w:rsidRPr="00174B7F">
        <w:rPr>
          <w:rFonts w:asciiTheme="majorHAnsi" w:hAnsiTheme="majorHAnsi" w:cs="Arial"/>
          <w:szCs w:val="22"/>
          <w:lang w:val="pt-BR"/>
        </w:rPr>
        <w:t xml:space="preserve"> equidade de gênero no setor</w:t>
      </w:r>
    </w:p>
    <w:p w14:paraId="100B1FBC" w14:textId="77777777" w:rsidR="009168ED" w:rsidRPr="00174B7F" w:rsidRDefault="009168ED" w:rsidP="009168ED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174B7F">
        <w:rPr>
          <w:rFonts w:asciiTheme="majorHAnsi" w:hAnsiTheme="majorHAnsi" w:cs="Arial"/>
          <w:szCs w:val="22"/>
          <w:lang w:val="pt-BR" w:eastAsia="pt-BR"/>
        </w:rPr>
        <w:t xml:space="preserve">Com vários itens exclusivos sugeridos por mulheres motoristas e cristais, </w:t>
      </w:r>
      <w:r w:rsidR="006A1199" w:rsidRPr="00174B7F">
        <w:rPr>
          <w:rFonts w:asciiTheme="majorHAnsi" w:hAnsiTheme="majorHAnsi" w:cs="Arial"/>
          <w:szCs w:val="22"/>
          <w:lang w:val="pt-BR" w:eastAsia="pt-BR"/>
        </w:rPr>
        <w:t xml:space="preserve">Actros Evolution “Estrela </w:t>
      </w:r>
      <w:r w:rsidR="001B68D6" w:rsidRPr="00174B7F">
        <w:rPr>
          <w:rFonts w:asciiTheme="majorHAnsi" w:hAnsiTheme="majorHAnsi" w:cs="Arial"/>
          <w:szCs w:val="22"/>
          <w:lang w:val="pt-BR" w:eastAsia="pt-BR"/>
        </w:rPr>
        <w:t>Delas</w:t>
      </w:r>
      <w:r w:rsidRPr="00174B7F">
        <w:rPr>
          <w:rFonts w:asciiTheme="majorHAnsi" w:hAnsiTheme="majorHAnsi" w:cs="Arial"/>
          <w:szCs w:val="22"/>
          <w:lang w:val="pt-BR" w:eastAsia="pt-BR"/>
        </w:rPr>
        <w:t xml:space="preserve">” </w:t>
      </w:r>
      <w:r w:rsidR="006C26DD" w:rsidRPr="00174B7F">
        <w:rPr>
          <w:rFonts w:asciiTheme="majorHAnsi" w:hAnsiTheme="majorHAnsi" w:cs="Arial"/>
          <w:szCs w:val="22"/>
          <w:lang w:val="pt-BR" w:eastAsia="pt-BR"/>
        </w:rPr>
        <w:t>integra o portfólio de caminhões da marca</w:t>
      </w:r>
    </w:p>
    <w:p w14:paraId="15CD3249" w14:textId="77777777" w:rsidR="009168ED" w:rsidRPr="00174B7F" w:rsidRDefault="009168ED" w:rsidP="009168ED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174B7F">
        <w:rPr>
          <w:rFonts w:asciiTheme="majorHAnsi" w:hAnsiTheme="majorHAnsi" w:cs="Arial"/>
          <w:szCs w:val="22"/>
          <w:lang w:val="pt-BR" w:eastAsia="pt-BR"/>
        </w:rPr>
        <w:t>Promoção “Na Direção dos Seus Sonhos” ajuda mulheres a avançar em suas habilitações como motorista profissional</w:t>
      </w:r>
    </w:p>
    <w:p w14:paraId="7C0EDCD4" w14:textId="3EF51E9F" w:rsidR="006C26DD" w:rsidRPr="00174B7F" w:rsidRDefault="006C26DD" w:rsidP="006C26DD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  <w:r w:rsidRPr="00174B7F">
        <w:rPr>
          <w:rFonts w:ascii="Cambria" w:hAnsi="Cambria" w:cs="Arial"/>
          <w:szCs w:val="22"/>
          <w:lang w:val="pt-BR" w:eastAsia="pt-BR"/>
        </w:rPr>
        <w:t>A</w:t>
      </w:r>
      <w:r w:rsidR="00FD785D" w:rsidRPr="00174B7F">
        <w:rPr>
          <w:rFonts w:ascii="Cambria" w:hAnsi="Cambria" w:cs="Arial"/>
          <w:szCs w:val="22"/>
          <w:lang w:val="pt-BR" w:eastAsia="pt-BR"/>
        </w:rPr>
        <w:t xml:space="preserve"> Mercedes-Benz</w:t>
      </w:r>
      <w:r w:rsidR="00163E5A" w:rsidRPr="00174B7F">
        <w:rPr>
          <w:rFonts w:ascii="Cambria" w:hAnsi="Cambria" w:cs="Arial"/>
          <w:szCs w:val="22"/>
          <w:lang w:val="pt-BR" w:eastAsia="pt-BR"/>
        </w:rPr>
        <w:t xml:space="preserve"> </w:t>
      </w:r>
      <w:r w:rsidRPr="00174B7F">
        <w:rPr>
          <w:rFonts w:ascii="Cambria" w:hAnsi="Cambria" w:cs="Arial"/>
          <w:szCs w:val="22"/>
          <w:lang w:val="pt-BR"/>
        </w:rPr>
        <w:t>do Brasil acaba de celebrar</w:t>
      </w:r>
      <w:r w:rsidR="00174B7F">
        <w:rPr>
          <w:rFonts w:ascii="Cambria" w:hAnsi="Cambria" w:cs="Arial"/>
          <w:szCs w:val="22"/>
          <w:lang w:val="pt-BR"/>
        </w:rPr>
        <w:t xml:space="preserve"> </w:t>
      </w:r>
      <w:r w:rsidRPr="00174B7F">
        <w:rPr>
          <w:rFonts w:ascii="Cambria" w:hAnsi="Cambria" w:cs="Arial"/>
          <w:szCs w:val="22"/>
          <w:lang w:val="pt-BR"/>
        </w:rPr>
        <w:t>seis anos do Movimento A Voz Delas</w:t>
      </w:r>
      <w:r w:rsidR="00174B7F">
        <w:rPr>
          <w:rFonts w:ascii="Cambria" w:hAnsi="Cambria" w:cs="Arial"/>
          <w:szCs w:val="22"/>
          <w:lang w:val="pt-BR"/>
        </w:rPr>
        <w:t xml:space="preserve"> que </w:t>
      </w:r>
      <w:r w:rsidR="00174B7F" w:rsidRPr="00174B7F">
        <w:rPr>
          <w:rFonts w:ascii="Cambria" w:hAnsi="Cambria" w:cs="Arial"/>
          <w:szCs w:val="22"/>
          <w:lang w:val="pt-BR" w:eastAsia="pt-BR"/>
        </w:rPr>
        <w:t xml:space="preserve">busca </w:t>
      </w:r>
      <w:r w:rsidR="00174B7F" w:rsidRPr="00174B7F">
        <w:rPr>
          <w:rFonts w:ascii="Cambria" w:hAnsi="Cambria" w:cs="Arial"/>
          <w:szCs w:val="22"/>
          <w:lang w:val="pt-BR"/>
        </w:rPr>
        <w:t>conscientizar a sociedade sobre a importância da participação das mulheres no transporte.</w:t>
      </w:r>
      <w:r w:rsidR="00174B7F">
        <w:rPr>
          <w:rFonts w:ascii="Cambria" w:hAnsi="Cambria" w:cs="Arial"/>
          <w:szCs w:val="22"/>
          <w:lang w:val="pt-BR"/>
        </w:rPr>
        <w:t xml:space="preserve"> Atualmente, o movimento conta </w:t>
      </w:r>
      <w:r w:rsidRPr="00174B7F">
        <w:rPr>
          <w:rFonts w:ascii="Cambria" w:hAnsi="Cambria" w:cs="Arial"/>
          <w:szCs w:val="22"/>
          <w:lang w:val="pt-BR" w:eastAsia="pt-BR"/>
        </w:rPr>
        <w:t xml:space="preserve">cerca de 80 </w:t>
      </w:r>
      <w:r w:rsidR="005C27C0">
        <w:rPr>
          <w:rFonts w:ascii="Cambria" w:hAnsi="Cambria" w:cs="Arial"/>
          <w:szCs w:val="22"/>
          <w:lang w:val="pt-BR" w:eastAsia="pt-BR"/>
        </w:rPr>
        <w:t xml:space="preserve">empresas parceiras </w:t>
      </w:r>
      <w:r w:rsidR="00174B7F">
        <w:rPr>
          <w:rFonts w:ascii="Cambria" w:hAnsi="Cambria" w:cs="Arial"/>
          <w:szCs w:val="22"/>
          <w:lang w:val="pt-BR" w:eastAsia="pt-BR"/>
        </w:rPr>
        <w:t xml:space="preserve">que apoiam a causa e trabalham para melhorar as condições de trabalho </w:t>
      </w:r>
      <w:r w:rsidR="005C27C0">
        <w:rPr>
          <w:rFonts w:ascii="Cambria" w:hAnsi="Cambria" w:cs="Arial"/>
          <w:szCs w:val="22"/>
          <w:lang w:val="pt-BR" w:eastAsia="pt-BR"/>
        </w:rPr>
        <w:t>das motoristas</w:t>
      </w:r>
      <w:r w:rsidR="00174B7F">
        <w:rPr>
          <w:rFonts w:ascii="Cambria" w:hAnsi="Cambria" w:cs="Arial"/>
          <w:szCs w:val="22"/>
          <w:lang w:val="pt-BR" w:eastAsia="pt-BR"/>
        </w:rPr>
        <w:t xml:space="preserve"> nas estradas com seus caminhões</w:t>
      </w:r>
      <w:r w:rsidR="005C27C0">
        <w:rPr>
          <w:rFonts w:ascii="Cambria" w:hAnsi="Cambria" w:cs="Arial"/>
          <w:szCs w:val="22"/>
          <w:lang w:val="pt-BR" w:eastAsia="pt-BR"/>
        </w:rPr>
        <w:t>,</w:t>
      </w:r>
      <w:r w:rsidR="00174B7F">
        <w:rPr>
          <w:rFonts w:ascii="Cambria" w:hAnsi="Cambria" w:cs="Arial"/>
          <w:szCs w:val="22"/>
          <w:lang w:val="pt-BR" w:eastAsia="pt-BR"/>
        </w:rPr>
        <w:t xml:space="preserve"> nas ruas das cidades dirigindo os ônibus</w:t>
      </w:r>
      <w:r w:rsidR="005C27C0">
        <w:rPr>
          <w:rFonts w:ascii="Cambria" w:hAnsi="Cambria" w:cs="Arial"/>
          <w:szCs w:val="22"/>
          <w:lang w:val="pt-BR" w:eastAsia="pt-BR"/>
        </w:rPr>
        <w:t>, e das cristais</w:t>
      </w:r>
      <w:r w:rsidR="00774562">
        <w:rPr>
          <w:rFonts w:ascii="Cambria" w:hAnsi="Cambria" w:cs="Arial"/>
          <w:szCs w:val="22"/>
          <w:lang w:val="pt-BR" w:eastAsia="pt-BR"/>
        </w:rPr>
        <w:t xml:space="preserve"> (esposas dos caminhoneiros que os acompanham nas viagens)</w:t>
      </w:r>
      <w:r w:rsidR="00174B7F">
        <w:rPr>
          <w:rFonts w:ascii="Cambria" w:hAnsi="Cambria" w:cs="Arial"/>
          <w:szCs w:val="22"/>
          <w:lang w:val="pt-BR" w:eastAsia="pt-BR"/>
        </w:rPr>
        <w:t xml:space="preserve">.  </w:t>
      </w:r>
    </w:p>
    <w:p w14:paraId="613AA7B3" w14:textId="77777777" w:rsidR="006C26DD" w:rsidRPr="00174B7F" w:rsidRDefault="006C26DD" w:rsidP="005C042C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</w:p>
    <w:p w14:paraId="22407371" w14:textId="33E7B924" w:rsidR="006C26DD" w:rsidRPr="00174B7F" w:rsidRDefault="006C26DD" w:rsidP="006C26DD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  <w:r w:rsidRPr="00174B7F">
        <w:rPr>
          <w:rFonts w:ascii="Cambria" w:hAnsi="Cambria" w:cs="Arial"/>
          <w:szCs w:val="22"/>
          <w:lang w:val="pt-BR" w:eastAsia="pt-BR"/>
        </w:rPr>
        <w:t xml:space="preserve">“O </w:t>
      </w:r>
      <w:r w:rsidRPr="00174B7F">
        <w:rPr>
          <w:rFonts w:ascii="Cambria" w:hAnsi="Cambria" w:cs="Arial"/>
          <w:szCs w:val="22"/>
          <w:lang w:val="pt-BR"/>
        </w:rPr>
        <w:t>Movimento A Voz Delas vem ganhando cada vez mais espaço junto a transportadores, instituições e parceiros, contribuindo com a melhoria das condições de trabalho para mulheres no transporte, além de reforçar o empoderamento e equidade de gênero nessa atividade</w:t>
      </w:r>
      <w:r w:rsidRPr="00174B7F">
        <w:rPr>
          <w:rFonts w:ascii="Cambria" w:hAnsi="Cambria" w:cs="Arial"/>
          <w:szCs w:val="22"/>
          <w:lang w:val="pt-BR" w:eastAsia="pt-BR"/>
        </w:rPr>
        <w:t>”, destaca Jefferson Ferrarez,</w:t>
      </w:r>
      <w:r w:rsidRPr="00174B7F">
        <w:rPr>
          <w:rStyle w:val="Forte"/>
          <w:rFonts w:ascii="Cambria" w:hAnsi="Cambria" w:cs="Arial"/>
          <w:color w:val="070707"/>
          <w:szCs w:val="22"/>
          <w:shd w:val="clear" w:color="auto" w:fill="FFFFFF"/>
          <w:lang w:val="pt-BR"/>
        </w:rPr>
        <w:t xml:space="preserve"> vice-presidente de Vendas, Marketing e Peças &amp; Serviços Caminhões</w:t>
      </w:r>
      <w:r w:rsidRPr="00174B7F">
        <w:rPr>
          <w:rFonts w:ascii="Cambria" w:hAnsi="Cambria" w:cs="Arial"/>
          <w:szCs w:val="22"/>
          <w:shd w:val="clear" w:color="auto" w:fill="FFFFFF"/>
          <w:lang w:val="pt-BR"/>
        </w:rPr>
        <w:t xml:space="preserve"> da Mercedes-Benz do Brasil</w:t>
      </w:r>
      <w:r w:rsidRPr="00174B7F">
        <w:rPr>
          <w:rFonts w:ascii="Cambria" w:hAnsi="Cambria" w:cs="Arial"/>
          <w:szCs w:val="22"/>
          <w:lang w:val="pt-BR" w:eastAsia="pt-BR"/>
        </w:rPr>
        <w:t>. “</w:t>
      </w:r>
      <w:r w:rsidR="009168ED" w:rsidRPr="00174B7F">
        <w:rPr>
          <w:rFonts w:ascii="Cambria" w:hAnsi="Cambria" w:cs="Arial"/>
          <w:szCs w:val="22"/>
          <w:lang w:val="pt-BR"/>
        </w:rPr>
        <w:t>Por meio de várias iniciativas</w:t>
      </w:r>
      <w:r w:rsidR="000A298C" w:rsidRPr="00174B7F">
        <w:rPr>
          <w:rFonts w:ascii="Cambria" w:hAnsi="Cambria" w:cs="Arial"/>
          <w:szCs w:val="22"/>
          <w:lang w:val="pt-BR"/>
        </w:rPr>
        <w:t xml:space="preserve">, </w:t>
      </w:r>
      <w:r w:rsidR="005C27C0">
        <w:rPr>
          <w:rFonts w:ascii="Cambria" w:hAnsi="Cambria" w:cs="Arial"/>
          <w:szCs w:val="22"/>
          <w:lang w:val="pt-BR"/>
        </w:rPr>
        <w:t xml:space="preserve">incentivamos a </w:t>
      </w:r>
      <w:r w:rsidR="000A298C" w:rsidRPr="00174B7F">
        <w:rPr>
          <w:rFonts w:ascii="Cambria" w:hAnsi="Cambria" w:cs="Arial"/>
          <w:szCs w:val="22"/>
          <w:lang w:val="pt-BR"/>
        </w:rPr>
        <w:t>voz</w:t>
      </w:r>
      <w:r w:rsidR="005C27C0">
        <w:rPr>
          <w:rFonts w:ascii="Cambria" w:hAnsi="Cambria" w:cs="Arial"/>
          <w:szCs w:val="22"/>
          <w:lang w:val="pt-BR"/>
        </w:rPr>
        <w:t xml:space="preserve"> das</w:t>
      </w:r>
      <w:r w:rsidR="000A298C" w:rsidRPr="00174B7F">
        <w:rPr>
          <w:rFonts w:ascii="Cambria" w:hAnsi="Cambria" w:cs="Arial"/>
          <w:szCs w:val="22"/>
          <w:lang w:val="pt-BR"/>
        </w:rPr>
        <w:t xml:space="preserve"> mulheres, </w:t>
      </w:r>
      <w:r w:rsidRPr="00174B7F">
        <w:rPr>
          <w:rFonts w:ascii="Cambria" w:hAnsi="Cambria" w:cs="Arial"/>
          <w:szCs w:val="22"/>
          <w:lang w:val="pt-BR"/>
        </w:rPr>
        <w:t xml:space="preserve">reforçando o compromisso </w:t>
      </w:r>
      <w:r w:rsidRPr="00174B7F">
        <w:rPr>
          <w:rFonts w:ascii="Cambria" w:hAnsi="Cambria" w:cs="Arial"/>
          <w:bCs/>
          <w:i/>
          <w:szCs w:val="22"/>
          <w:lang w:val="pt-BR"/>
        </w:rPr>
        <w:t>As estradas falam, a Mercedes-Benz ouve e traz a solução</w:t>
      </w:r>
      <w:r w:rsidRPr="00174B7F">
        <w:rPr>
          <w:rFonts w:ascii="Cambria" w:hAnsi="Cambria" w:cs="Arial"/>
          <w:bCs/>
          <w:szCs w:val="22"/>
          <w:lang w:val="pt-BR"/>
        </w:rPr>
        <w:t>. Aliás, ouvimos a todos e a todas!</w:t>
      </w:r>
      <w:r w:rsidRPr="00174B7F">
        <w:rPr>
          <w:rFonts w:ascii="Cambria" w:hAnsi="Cambria" w:cs="Arial"/>
          <w:szCs w:val="22"/>
          <w:lang w:val="pt-BR" w:eastAsia="pt-BR"/>
        </w:rPr>
        <w:t>”.</w:t>
      </w:r>
    </w:p>
    <w:p w14:paraId="1D9981BB" w14:textId="77777777" w:rsidR="00C97D09" w:rsidRPr="00174B7F" w:rsidRDefault="00C97D09" w:rsidP="006C26DD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</w:p>
    <w:p w14:paraId="2512A7F2" w14:textId="77777777" w:rsidR="00C97D09" w:rsidRPr="00174B7F" w:rsidRDefault="00C97D09" w:rsidP="00C97D09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  <w:r w:rsidRPr="00174B7F">
        <w:rPr>
          <w:rFonts w:ascii="Cambria" w:hAnsi="Cambria" w:cs="Arial"/>
          <w:szCs w:val="22"/>
          <w:lang w:val="pt-BR" w:eastAsia="pt-BR"/>
        </w:rPr>
        <w:t>“</w:t>
      </w:r>
      <w:r w:rsidRPr="00174B7F">
        <w:rPr>
          <w:rFonts w:ascii="Cambria" w:hAnsi="Cambria" w:cs="Arial"/>
          <w:szCs w:val="22"/>
          <w:lang w:val="pt-BR"/>
        </w:rPr>
        <w:t xml:space="preserve">Na Mercedes-Benz, acreditamos que a verdadeira força das mulheres é algo que precisa </w:t>
      </w:r>
      <w:r w:rsidR="00902008" w:rsidRPr="00174B7F">
        <w:rPr>
          <w:rFonts w:ascii="Cambria" w:hAnsi="Cambria" w:cs="Arial"/>
          <w:szCs w:val="22"/>
          <w:lang w:val="pt-BR"/>
        </w:rPr>
        <w:t xml:space="preserve">sempre </w:t>
      </w:r>
      <w:r w:rsidRPr="00174B7F">
        <w:rPr>
          <w:rFonts w:ascii="Cambria" w:hAnsi="Cambria" w:cs="Arial"/>
          <w:szCs w:val="22"/>
          <w:lang w:val="pt-BR"/>
        </w:rPr>
        <w:t>ser reconhecido e celebrado. </w:t>
      </w:r>
      <w:r w:rsidR="00902008" w:rsidRPr="00174B7F">
        <w:rPr>
          <w:rFonts w:ascii="Cambria" w:hAnsi="Cambria" w:cs="Arial"/>
          <w:szCs w:val="22"/>
          <w:lang w:val="pt-BR"/>
        </w:rPr>
        <w:t>E</w:t>
      </w:r>
      <w:r w:rsidRPr="00174B7F">
        <w:rPr>
          <w:rFonts w:ascii="Cambria" w:hAnsi="Cambria" w:cs="Arial"/>
          <w:szCs w:val="22"/>
          <w:lang w:val="pt-BR"/>
        </w:rPr>
        <w:t xml:space="preserve"> </w:t>
      </w:r>
      <w:r w:rsidR="009168ED" w:rsidRPr="00174B7F">
        <w:rPr>
          <w:rFonts w:ascii="Cambria" w:hAnsi="Cambria" w:cs="Arial"/>
          <w:szCs w:val="22"/>
          <w:lang w:val="pt-BR"/>
        </w:rPr>
        <w:t>além de</w:t>
      </w:r>
      <w:r w:rsidRPr="00174B7F">
        <w:rPr>
          <w:rFonts w:ascii="Cambria" w:hAnsi="Cambria" w:cs="Arial"/>
          <w:szCs w:val="22"/>
          <w:lang w:val="pt-BR"/>
        </w:rPr>
        <w:t xml:space="preserve"> dar voz a elas, o objetivo do Movimento é realizar ações que realmente tragam melhorias para a vida das mulheres no transporte, seja para caminhoneiras, motoristas de ônibus ou cristais</w:t>
      </w:r>
      <w:r w:rsidRPr="00174B7F">
        <w:rPr>
          <w:rFonts w:ascii="Cambria" w:hAnsi="Cambria" w:cs="Arial"/>
          <w:szCs w:val="22"/>
          <w:lang w:val="pt-BR" w:eastAsia="pt-BR"/>
        </w:rPr>
        <w:t xml:space="preserve">”, ressalta </w:t>
      </w:r>
      <w:r w:rsidRPr="00174B7F">
        <w:rPr>
          <w:rFonts w:ascii="Cambria" w:hAnsi="Cambria" w:cs="Arial"/>
          <w:szCs w:val="22"/>
          <w:shd w:val="clear" w:color="auto" w:fill="FFFFFF"/>
          <w:lang w:val="pt-BR"/>
        </w:rPr>
        <w:t xml:space="preserve">Ebru Semizer, </w:t>
      </w:r>
      <w:r w:rsidRPr="00174B7F">
        <w:rPr>
          <w:rFonts w:ascii="Cambria" w:hAnsi="Cambria" w:cs="Arial"/>
          <w:b/>
          <w:szCs w:val="22"/>
          <w:shd w:val="clear" w:color="auto" w:fill="FFFFFF"/>
          <w:lang w:val="pt-BR"/>
        </w:rPr>
        <w:t xml:space="preserve">gerente sênior de Peças e Serviços da Mercedes-Benz do Brasil </w:t>
      </w:r>
      <w:r w:rsidRPr="00174B7F">
        <w:rPr>
          <w:rFonts w:ascii="Cambria" w:hAnsi="Cambria" w:cs="Arial"/>
          <w:szCs w:val="22"/>
          <w:shd w:val="clear" w:color="auto" w:fill="FFFFFF"/>
          <w:lang w:val="pt-BR"/>
        </w:rPr>
        <w:t xml:space="preserve">e idealizadora do projeto. </w:t>
      </w:r>
      <w:r w:rsidRPr="00174B7F">
        <w:rPr>
          <w:rFonts w:ascii="Cambria" w:hAnsi="Cambria" w:cs="Arial"/>
          <w:szCs w:val="22"/>
          <w:lang w:val="pt-BR" w:eastAsia="pt-BR"/>
        </w:rPr>
        <w:t>“</w:t>
      </w:r>
      <w:r w:rsidRPr="00174B7F">
        <w:rPr>
          <w:rFonts w:ascii="Cambria" w:hAnsi="Cambria" w:cs="Arial"/>
          <w:szCs w:val="22"/>
          <w:lang w:val="pt-BR"/>
        </w:rPr>
        <w:t>Sabemos que a jornada delas, muitas vezes, é marcada por desafios, como condições precárias, falta de segurança nas estradas e preconceitos. Porém, como uma verdadeira comunidade, estamos aqui para ajudar a mudar es</w:t>
      </w:r>
      <w:r w:rsidR="009168ED" w:rsidRPr="00174B7F">
        <w:rPr>
          <w:rFonts w:ascii="Cambria" w:hAnsi="Cambria" w:cs="Arial"/>
          <w:szCs w:val="22"/>
          <w:lang w:val="pt-BR"/>
        </w:rPr>
        <w:t>s</w:t>
      </w:r>
      <w:r w:rsidRPr="00174B7F">
        <w:rPr>
          <w:rFonts w:ascii="Cambria" w:hAnsi="Cambria" w:cs="Arial"/>
          <w:szCs w:val="22"/>
          <w:lang w:val="pt-BR"/>
        </w:rPr>
        <w:t>a realidade</w:t>
      </w:r>
      <w:r w:rsidRPr="00174B7F">
        <w:rPr>
          <w:rFonts w:ascii="Cambria" w:hAnsi="Cambria" w:cs="Arial"/>
          <w:szCs w:val="22"/>
          <w:lang w:val="pt-BR" w:eastAsia="pt-BR"/>
        </w:rPr>
        <w:t>”.</w:t>
      </w:r>
    </w:p>
    <w:p w14:paraId="57C1AD8E" w14:textId="77777777" w:rsidR="00C97D09" w:rsidRPr="00174B7F" w:rsidRDefault="00C97D09" w:rsidP="00C97D09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</w:p>
    <w:p w14:paraId="3C2BF4BB" w14:textId="77777777" w:rsidR="009168ED" w:rsidRPr="00174B7F" w:rsidRDefault="00FC6952" w:rsidP="009168ED">
      <w:pPr>
        <w:pStyle w:val="DCNormal"/>
        <w:spacing w:after="0" w:line="360" w:lineRule="auto"/>
        <w:jc w:val="both"/>
        <w:rPr>
          <w:rStyle w:val="Forte"/>
          <w:rFonts w:ascii="Cambria" w:hAnsi="Cambria" w:cs="Arial"/>
          <w:szCs w:val="22"/>
          <w:lang w:val="pt-BR"/>
        </w:rPr>
      </w:pPr>
      <w:r w:rsidRPr="00174B7F">
        <w:rPr>
          <w:rStyle w:val="Forte"/>
          <w:rFonts w:ascii="Cambria" w:hAnsi="Cambria" w:cs="Arial"/>
          <w:szCs w:val="22"/>
          <w:lang w:val="pt-BR"/>
        </w:rPr>
        <w:t>Seis</w:t>
      </w:r>
      <w:r w:rsidR="001B68D6" w:rsidRPr="00174B7F">
        <w:rPr>
          <w:rStyle w:val="Forte"/>
          <w:rFonts w:ascii="Cambria" w:hAnsi="Cambria" w:cs="Arial"/>
          <w:szCs w:val="22"/>
          <w:lang w:val="pt-BR"/>
        </w:rPr>
        <w:t xml:space="preserve"> anos de ações voltadas para as mulheres no transporte</w:t>
      </w:r>
    </w:p>
    <w:p w14:paraId="7D588318" w14:textId="77777777" w:rsidR="009168ED" w:rsidRPr="00174B7F" w:rsidRDefault="009168ED" w:rsidP="009168ED">
      <w:pPr>
        <w:pStyle w:val="DCNormal"/>
        <w:spacing w:after="0" w:line="360" w:lineRule="auto"/>
        <w:jc w:val="both"/>
        <w:rPr>
          <w:rStyle w:val="Forte"/>
          <w:rFonts w:ascii="Cambria" w:hAnsi="Cambria" w:cs="Arial"/>
          <w:szCs w:val="22"/>
          <w:lang w:val="pt-BR"/>
        </w:rPr>
      </w:pPr>
    </w:p>
    <w:p w14:paraId="47AA35C4" w14:textId="77777777" w:rsidR="009168ED" w:rsidRPr="00174B7F" w:rsidRDefault="00863A45" w:rsidP="009168ED">
      <w:pPr>
        <w:pStyle w:val="DCNormal"/>
        <w:spacing w:after="0" w:line="360" w:lineRule="auto"/>
        <w:jc w:val="both"/>
        <w:rPr>
          <w:rFonts w:ascii="Cambria" w:hAnsi="Cambria" w:cs="Arial"/>
          <w:b/>
          <w:bCs/>
          <w:szCs w:val="22"/>
          <w:lang w:val="pt-BR"/>
        </w:rPr>
      </w:pPr>
      <w:r w:rsidRPr="00174B7F">
        <w:rPr>
          <w:rFonts w:ascii="Cambria" w:hAnsi="Cambria" w:cs="Arial"/>
          <w:szCs w:val="22"/>
          <w:lang w:val="pt-BR"/>
        </w:rPr>
        <w:t xml:space="preserve">No site do Movimento, </w:t>
      </w:r>
      <w:r w:rsidRPr="007129C4">
        <w:rPr>
          <w:rFonts w:ascii="Cambria" w:hAnsi="Cambria" w:cs="Arial"/>
          <w:szCs w:val="22"/>
          <w:lang w:val="pt-BR"/>
        </w:rPr>
        <w:t>a</w:t>
      </w:r>
      <w:r w:rsidR="009168ED" w:rsidRPr="007129C4">
        <w:rPr>
          <w:rFonts w:ascii="Cambria" w:hAnsi="Cambria" w:cs="Arial"/>
          <w:szCs w:val="22"/>
          <w:lang w:val="pt-BR"/>
        </w:rPr>
        <w:t xml:space="preserve">proximadamente 1.500 mulheres estão inscritas na aba </w:t>
      </w:r>
      <w:r w:rsidR="009168ED" w:rsidRPr="007129C4">
        <w:rPr>
          <w:rFonts w:ascii="Cambria" w:hAnsi="Cambria" w:cs="Arial"/>
          <w:szCs w:val="22"/>
          <w:lang w:val="pt-BR" w:eastAsia="pt-BR"/>
        </w:rPr>
        <w:t>“</w:t>
      </w:r>
      <w:r w:rsidR="009168ED" w:rsidRPr="007129C4">
        <w:rPr>
          <w:rFonts w:ascii="Cambria" w:hAnsi="Cambria" w:cs="Arial"/>
          <w:szCs w:val="22"/>
          <w:lang w:val="pt-BR"/>
        </w:rPr>
        <w:t>Eu sou A Voz Delas</w:t>
      </w:r>
      <w:r w:rsidR="009168ED" w:rsidRPr="007129C4">
        <w:rPr>
          <w:rFonts w:ascii="Cambria" w:hAnsi="Cambria" w:cs="Arial"/>
          <w:szCs w:val="22"/>
          <w:lang w:val="pt-BR" w:eastAsia="pt-BR"/>
        </w:rPr>
        <w:t>”</w:t>
      </w:r>
      <w:r w:rsidR="009168ED" w:rsidRPr="007129C4">
        <w:rPr>
          <w:rFonts w:ascii="Cambria" w:hAnsi="Cambria" w:cs="Arial"/>
          <w:szCs w:val="22"/>
          <w:lang w:val="pt-BR"/>
        </w:rPr>
        <w:t>, área destinada a motoristas de caminhão e ônibus, cristais e apoiadoras do movimento. E mais de 870 interações na aba </w:t>
      </w:r>
      <w:r w:rsidR="009168ED" w:rsidRPr="007129C4">
        <w:rPr>
          <w:rFonts w:ascii="Cambria" w:hAnsi="Cambria" w:cs="Arial"/>
          <w:szCs w:val="22"/>
          <w:lang w:val="pt-BR" w:eastAsia="pt-BR"/>
        </w:rPr>
        <w:t>“</w:t>
      </w:r>
      <w:r w:rsidR="009168ED" w:rsidRPr="007129C4">
        <w:rPr>
          <w:rFonts w:ascii="Cambria" w:hAnsi="Cambria" w:cs="Arial"/>
          <w:szCs w:val="22"/>
          <w:lang w:val="pt-BR"/>
        </w:rPr>
        <w:t>Solte</w:t>
      </w:r>
      <w:r w:rsidR="009168ED" w:rsidRPr="00174B7F">
        <w:rPr>
          <w:rFonts w:ascii="Cambria" w:hAnsi="Cambria" w:cs="Arial"/>
          <w:szCs w:val="22"/>
          <w:lang w:val="pt-BR"/>
        </w:rPr>
        <w:t xml:space="preserve"> sua Voz</w:t>
      </w:r>
      <w:r w:rsidR="009168ED" w:rsidRPr="00174B7F">
        <w:rPr>
          <w:rFonts w:ascii="Cambria" w:hAnsi="Cambria" w:cs="Arial"/>
          <w:szCs w:val="22"/>
          <w:lang w:val="pt-BR" w:eastAsia="pt-BR"/>
        </w:rPr>
        <w:t xml:space="preserve">”, </w:t>
      </w:r>
      <w:r w:rsidR="009168ED" w:rsidRPr="00174B7F">
        <w:rPr>
          <w:rFonts w:ascii="Cambria" w:hAnsi="Cambria" w:cs="Arial"/>
          <w:szCs w:val="22"/>
          <w:lang w:val="pt-BR"/>
        </w:rPr>
        <w:t>campo destinado a ouvir as necessidades e sugestões das estradas.</w:t>
      </w:r>
    </w:p>
    <w:p w14:paraId="67DD7864" w14:textId="77777777" w:rsidR="001B68D6" w:rsidRPr="00174B7F" w:rsidRDefault="001B68D6" w:rsidP="001B68D6">
      <w:pPr>
        <w:pStyle w:val="DCNormal"/>
        <w:spacing w:after="0" w:line="360" w:lineRule="auto"/>
        <w:jc w:val="both"/>
        <w:rPr>
          <w:rStyle w:val="Forte"/>
          <w:rFonts w:ascii="Cambria" w:hAnsi="Cambria" w:cs="Arial"/>
          <w:szCs w:val="22"/>
          <w:lang w:val="pt-BR"/>
        </w:rPr>
      </w:pPr>
    </w:p>
    <w:p w14:paraId="36608C84" w14:textId="38C87617" w:rsidR="00902008" w:rsidRPr="00174B7F" w:rsidRDefault="00902008" w:rsidP="00902008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  <w:r w:rsidRPr="00174B7F">
        <w:rPr>
          <w:rFonts w:ascii="Cambria" w:hAnsi="Cambria" w:cs="Arial"/>
          <w:szCs w:val="22"/>
          <w:lang w:val="pt-BR"/>
        </w:rPr>
        <w:t>Nesses seis anos, diversas ações foram implantadas com foco voltado a elas: criação do site com conteúdos exclusivos (</w:t>
      </w:r>
      <w:hyperlink r:id="rId8" w:history="1">
        <w:r w:rsidRPr="00174B7F">
          <w:rPr>
            <w:rStyle w:val="Hyperlink"/>
            <w:rFonts w:ascii="Cambria" w:hAnsi="Cambria" w:cs="Arial"/>
            <w:color w:val="auto"/>
            <w:szCs w:val="22"/>
            <w:lang w:val="pt-BR"/>
          </w:rPr>
          <w:t>https://avozdelas.com.br/</w:t>
        </w:r>
      </w:hyperlink>
      <w:r w:rsidRPr="00174B7F">
        <w:rPr>
          <w:rFonts w:ascii="Cambria" w:hAnsi="Cambria" w:cs="Arial"/>
          <w:szCs w:val="22"/>
          <w:lang w:val="pt-BR"/>
        </w:rPr>
        <w:t>), aba no site de empresas que dão oportunidades para mulheres motoristas, melhoria de infraestrutura em um posto de combustível, a exclusiva Música Delas, quatro edições do Programa Delas, três edições da promoção “Na Direção dos Seus Sonhos”, bolsas em cursos de formação na Fabet</w:t>
      </w:r>
      <w:r w:rsidR="00774562">
        <w:rPr>
          <w:rFonts w:ascii="Cambria" w:hAnsi="Cambria" w:cs="Arial"/>
          <w:szCs w:val="22"/>
          <w:lang w:val="pt-BR"/>
        </w:rPr>
        <w:t xml:space="preserve"> e no Sest Senat, </w:t>
      </w:r>
      <w:r w:rsidRPr="00174B7F">
        <w:rPr>
          <w:rFonts w:ascii="Cambria" w:hAnsi="Cambria" w:cs="Arial"/>
          <w:szCs w:val="22"/>
          <w:lang w:val="pt-BR"/>
        </w:rPr>
        <w:t xml:space="preserve"> websérie Papo Delas, Actros Evolution Estrela Delas, três edições da Caravana Todos Juntos, petição junto a órgãos importantes (como ANTT e CNT) em busca de melhorias no cenár</w:t>
      </w:r>
      <w:r w:rsidR="00863A45" w:rsidRPr="00174B7F">
        <w:rPr>
          <w:rFonts w:ascii="Cambria" w:hAnsi="Cambria" w:cs="Arial"/>
          <w:szCs w:val="22"/>
          <w:lang w:val="pt-BR"/>
        </w:rPr>
        <w:t>io do transporte para a mulher</w:t>
      </w:r>
      <w:r w:rsidRPr="00174B7F">
        <w:rPr>
          <w:rFonts w:ascii="Cambria" w:hAnsi="Cambria" w:cs="Arial"/>
          <w:szCs w:val="22"/>
          <w:lang w:val="pt-BR"/>
        </w:rPr>
        <w:t>, premiação Mulheres Positivas e iniciativas junto a empresas parceiras, além de outras ações.</w:t>
      </w:r>
    </w:p>
    <w:p w14:paraId="30FB64EB" w14:textId="77777777" w:rsidR="00902008" w:rsidRPr="00174B7F" w:rsidRDefault="00902008" w:rsidP="00902008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</w:p>
    <w:p w14:paraId="375B515B" w14:textId="5C2D3C03" w:rsidR="00863A45" w:rsidRPr="00174B7F" w:rsidRDefault="00902008" w:rsidP="00902008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  <w:r w:rsidRPr="00174B7F">
        <w:rPr>
          <w:rFonts w:ascii="Cambria" w:hAnsi="Cambria" w:cs="Arial"/>
          <w:szCs w:val="22"/>
          <w:lang w:val="pt-BR"/>
        </w:rPr>
        <w:t xml:space="preserve">O Movimento </w:t>
      </w:r>
      <w:r w:rsidR="005C27C0">
        <w:rPr>
          <w:rFonts w:ascii="Cambria" w:hAnsi="Cambria" w:cs="Arial"/>
          <w:szCs w:val="22"/>
          <w:lang w:val="pt-BR"/>
        </w:rPr>
        <w:t xml:space="preserve">A Voz Delas </w:t>
      </w:r>
      <w:r w:rsidRPr="00174B7F">
        <w:rPr>
          <w:rFonts w:ascii="Cambria" w:hAnsi="Cambria" w:cs="Arial"/>
          <w:szCs w:val="22"/>
          <w:lang w:val="pt-BR"/>
        </w:rPr>
        <w:t xml:space="preserve">participou das duas maiores feiras do segmento de </w:t>
      </w:r>
      <w:r w:rsidRPr="00174B7F">
        <w:rPr>
          <w:rFonts w:ascii="Cambria" w:hAnsi="Cambria" w:cs="Arial"/>
          <w:szCs w:val="22"/>
          <w:lang w:val="pt-BR"/>
        </w:rPr>
        <w:lastRenderedPageBreak/>
        <w:t xml:space="preserve">veículos comerciais no Brasil em 2024: a Fenatran (transporte de cargas) e a LatBus (transporte de passageiros). Na Fenatran, </w:t>
      </w:r>
      <w:r w:rsidR="005C27C0">
        <w:rPr>
          <w:rFonts w:ascii="Cambria" w:hAnsi="Cambria" w:cs="Arial"/>
          <w:szCs w:val="22"/>
          <w:lang w:val="pt-BR"/>
        </w:rPr>
        <w:t xml:space="preserve">oi lançado </w:t>
      </w:r>
      <w:r w:rsidRPr="00174B7F">
        <w:rPr>
          <w:rFonts w:ascii="Cambria" w:hAnsi="Cambria" w:cs="Arial"/>
          <w:szCs w:val="22"/>
          <w:lang w:val="pt-BR"/>
        </w:rPr>
        <w:t>o Actros Evolution Estrela Delas e realizado o 3º Fórum de Mulheres n</w:t>
      </w:r>
      <w:r w:rsidR="00863A45" w:rsidRPr="00174B7F">
        <w:rPr>
          <w:rFonts w:ascii="Cambria" w:hAnsi="Cambria" w:cs="Arial"/>
          <w:szCs w:val="22"/>
          <w:lang w:val="pt-BR"/>
        </w:rPr>
        <w:t>o Transporte e Logística juntamente com</w:t>
      </w:r>
      <w:r w:rsidRPr="00174B7F">
        <w:rPr>
          <w:rFonts w:ascii="Cambria" w:hAnsi="Cambria" w:cs="Arial"/>
          <w:szCs w:val="22"/>
          <w:lang w:val="pt-BR"/>
        </w:rPr>
        <w:t xml:space="preserve"> parceiros.</w:t>
      </w:r>
    </w:p>
    <w:p w14:paraId="454CDC8F" w14:textId="77777777" w:rsidR="00863A45" w:rsidRPr="00174B7F" w:rsidRDefault="00863A45" w:rsidP="00902008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</w:p>
    <w:p w14:paraId="30B6453F" w14:textId="7141256D" w:rsidR="00902008" w:rsidRPr="00174B7F" w:rsidRDefault="00902008" w:rsidP="00902008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  <w:r w:rsidRPr="00174B7F">
        <w:rPr>
          <w:rFonts w:ascii="Cambria" w:hAnsi="Cambria" w:cs="Arial"/>
          <w:szCs w:val="22"/>
          <w:lang w:val="pt-BR" w:eastAsia="pt-BR"/>
        </w:rPr>
        <w:t xml:space="preserve">Durante os seis anos do projeto, </w:t>
      </w:r>
      <w:r w:rsidR="00705DF5" w:rsidRPr="00174B7F">
        <w:rPr>
          <w:rFonts w:ascii="Cambria" w:hAnsi="Cambria" w:cs="Arial"/>
          <w:szCs w:val="22"/>
          <w:lang w:val="pt-BR" w:eastAsia="pt-BR"/>
        </w:rPr>
        <w:t>o Movimento participou</w:t>
      </w:r>
      <w:r w:rsidRPr="00174B7F">
        <w:rPr>
          <w:rFonts w:ascii="Cambria" w:hAnsi="Cambria" w:cs="Arial"/>
          <w:szCs w:val="22"/>
          <w:lang w:val="pt-BR" w:eastAsia="pt-BR"/>
        </w:rPr>
        <w:t xml:space="preserve"> </w:t>
      </w:r>
      <w:r w:rsidR="00705DF5" w:rsidRPr="00174B7F">
        <w:rPr>
          <w:rFonts w:ascii="Cambria" w:hAnsi="Cambria" w:cs="Arial"/>
          <w:szCs w:val="22"/>
          <w:lang w:val="pt-BR" w:eastAsia="pt-BR"/>
        </w:rPr>
        <w:t xml:space="preserve">de mais de </w:t>
      </w:r>
      <w:r w:rsidR="00774562">
        <w:rPr>
          <w:rFonts w:ascii="Cambria" w:hAnsi="Cambria" w:cs="Arial"/>
          <w:szCs w:val="22"/>
          <w:lang w:val="pt-BR" w:eastAsia="pt-BR"/>
        </w:rPr>
        <w:t xml:space="preserve">100 </w:t>
      </w:r>
      <w:r w:rsidR="00705DF5" w:rsidRPr="00174B7F">
        <w:rPr>
          <w:rFonts w:ascii="Cambria" w:hAnsi="Cambria" w:cs="Arial"/>
          <w:szCs w:val="22"/>
          <w:lang w:val="pt-BR" w:eastAsia="pt-BR"/>
        </w:rPr>
        <w:t>eventos do setor, seja aqueles organizados pela Mercedes-Benz</w:t>
      </w:r>
      <w:r w:rsidR="005C27C0">
        <w:rPr>
          <w:rFonts w:ascii="Cambria" w:hAnsi="Cambria" w:cs="Arial"/>
          <w:szCs w:val="22"/>
          <w:lang w:val="pt-BR" w:eastAsia="pt-BR"/>
        </w:rPr>
        <w:t xml:space="preserve"> ou pelos </w:t>
      </w:r>
      <w:r w:rsidRPr="00174B7F">
        <w:rPr>
          <w:rFonts w:ascii="Cambria" w:hAnsi="Cambria" w:cs="Arial"/>
          <w:szCs w:val="22"/>
          <w:lang w:val="pt-BR" w:eastAsia="pt-BR"/>
        </w:rPr>
        <w:t>pa</w:t>
      </w:r>
      <w:r w:rsidR="00705DF5" w:rsidRPr="00174B7F">
        <w:rPr>
          <w:rFonts w:ascii="Cambria" w:hAnsi="Cambria" w:cs="Arial"/>
          <w:szCs w:val="22"/>
          <w:lang w:val="pt-BR" w:eastAsia="pt-BR"/>
        </w:rPr>
        <w:t>rceiros e até clientes da marca</w:t>
      </w:r>
      <w:r w:rsidRPr="00174B7F">
        <w:rPr>
          <w:rFonts w:ascii="Cambria" w:hAnsi="Cambria" w:cs="Arial"/>
          <w:szCs w:val="22"/>
          <w:lang w:val="pt-BR" w:eastAsia="pt-BR"/>
        </w:rPr>
        <w:t xml:space="preserve">, permitindo que </w:t>
      </w:r>
      <w:r w:rsidR="00705DF5" w:rsidRPr="00174B7F">
        <w:rPr>
          <w:rFonts w:ascii="Cambria" w:hAnsi="Cambria" w:cs="Arial"/>
          <w:szCs w:val="22"/>
          <w:lang w:val="pt-BR" w:eastAsia="pt-BR"/>
        </w:rPr>
        <w:t xml:space="preserve">a iniciativa </w:t>
      </w:r>
      <w:r w:rsidR="005C27C0">
        <w:rPr>
          <w:rFonts w:ascii="Cambria" w:hAnsi="Cambria" w:cs="Arial"/>
          <w:szCs w:val="22"/>
          <w:lang w:val="pt-BR" w:eastAsia="pt-BR"/>
        </w:rPr>
        <w:t>ganhasse cada vez mais força e representatividade no setor do transporte</w:t>
      </w:r>
      <w:r w:rsidRPr="00174B7F">
        <w:rPr>
          <w:rFonts w:ascii="Cambria" w:hAnsi="Cambria" w:cs="Arial"/>
          <w:szCs w:val="22"/>
          <w:lang w:val="pt-BR" w:eastAsia="pt-BR"/>
        </w:rPr>
        <w:t>.</w:t>
      </w:r>
    </w:p>
    <w:p w14:paraId="4A250DCA" w14:textId="77777777" w:rsidR="00902008" w:rsidRPr="00174B7F" w:rsidRDefault="00902008" w:rsidP="00902008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</w:p>
    <w:p w14:paraId="0D9E9D2D" w14:textId="4E2B021D" w:rsidR="005C27C0" w:rsidRDefault="005C27C0" w:rsidP="00902008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  <w:r>
        <w:rPr>
          <w:rFonts w:ascii="Cambria" w:hAnsi="Cambria" w:cs="Arial"/>
          <w:szCs w:val="22"/>
          <w:lang w:val="pt-BR"/>
        </w:rPr>
        <w:t xml:space="preserve">O Movimento tem se unido em causas importantes como a </w:t>
      </w:r>
      <w:r w:rsidRPr="00174B7F">
        <w:rPr>
          <w:rFonts w:ascii="Cambria" w:hAnsi="Cambria" w:cs="Arial"/>
          <w:szCs w:val="22"/>
          <w:lang w:val="pt-BR"/>
        </w:rPr>
        <w:t>campanha Dezembro Laranja de conscientização para o câncer de pele</w:t>
      </w:r>
      <w:r>
        <w:rPr>
          <w:rFonts w:ascii="Cambria" w:hAnsi="Cambria" w:cs="Arial"/>
          <w:szCs w:val="22"/>
          <w:lang w:val="pt-BR"/>
        </w:rPr>
        <w:t xml:space="preserve"> em que teve o </w:t>
      </w:r>
      <w:r w:rsidRPr="00174B7F">
        <w:rPr>
          <w:rFonts w:ascii="Cambria" w:hAnsi="Cambria" w:cs="Arial"/>
          <w:szCs w:val="22"/>
          <w:lang w:val="pt-BR"/>
        </w:rPr>
        <w:t>laboratório Dahuer e o Instituto Dahuer</w:t>
      </w:r>
      <w:r>
        <w:rPr>
          <w:rFonts w:ascii="Cambria" w:hAnsi="Cambria" w:cs="Arial"/>
          <w:szCs w:val="22"/>
          <w:lang w:val="pt-BR"/>
        </w:rPr>
        <w:t xml:space="preserve"> como parceiros</w:t>
      </w:r>
      <w:r w:rsidR="0030732B">
        <w:rPr>
          <w:rFonts w:ascii="Cambria" w:hAnsi="Cambria" w:cs="Arial"/>
          <w:szCs w:val="22"/>
          <w:lang w:val="pt-BR"/>
        </w:rPr>
        <w:t xml:space="preserve"> para a doação e distribuição de protetores solares</w:t>
      </w:r>
      <w:r>
        <w:rPr>
          <w:rFonts w:ascii="Cambria" w:hAnsi="Cambria" w:cs="Arial"/>
          <w:szCs w:val="22"/>
          <w:lang w:val="pt-BR"/>
        </w:rPr>
        <w:t>. Além disso, tem proporcionado experiências diferenciadas para as mulheres que acompanham Movimento, como</w:t>
      </w:r>
      <w:r w:rsidR="00065FB1">
        <w:rPr>
          <w:rFonts w:ascii="Cambria" w:hAnsi="Cambria" w:cs="Arial"/>
          <w:szCs w:val="22"/>
          <w:lang w:val="pt-BR"/>
        </w:rPr>
        <w:t xml:space="preserve"> a visita à Copa Truck, comemorações do dia do Motorista na fábrica da Mercedes-Benz em São Bernardo do Campo (SP).</w:t>
      </w:r>
    </w:p>
    <w:p w14:paraId="26712437" w14:textId="77777777" w:rsidR="00705DF5" w:rsidRPr="00174B7F" w:rsidRDefault="00705DF5" w:rsidP="00902008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</w:p>
    <w:p w14:paraId="701AED5B" w14:textId="77777777" w:rsidR="00272768" w:rsidRPr="00174B7F" w:rsidRDefault="00272768" w:rsidP="00272768">
      <w:pPr>
        <w:pStyle w:val="DCNormal"/>
        <w:spacing w:after="0" w:line="360" w:lineRule="auto"/>
        <w:jc w:val="both"/>
        <w:rPr>
          <w:rFonts w:ascii="Cambria" w:hAnsi="Cambria" w:cs="Arial"/>
          <w:b/>
          <w:szCs w:val="22"/>
          <w:lang w:val="pt-BR" w:eastAsia="pt-BR"/>
        </w:rPr>
      </w:pPr>
      <w:r w:rsidRPr="00174B7F">
        <w:rPr>
          <w:rFonts w:ascii="Cambria" w:hAnsi="Cambria" w:cs="Arial"/>
          <w:b/>
          <w:szCs w:val="22"/>
          <w:lang w:val="pt-BR" w:eastAsia="pt-BR"/>
        </w:rPr>
        <w:t>Actros Evolution Estrela Delas traz itens sugeridos por mulheres</w:t>
      </w:r>
    </w:p>
    <w:p w14:paraId="5410A914" w14:textId="77777777" w:rsidR="00272768" w:rsidRPr="00174B7F" w:rsidRDefault="00272768" w:rsidP="00272768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</w:p>
    <w:p w14:paraId="1E334932" w14:textId="36DF7973" w:rsidR="00272768" w:rsidRPr="00174B7F" w:rsidRDefault="00272768" w:rsidP="00272768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  <w:r w:rsidRPr="00174B7F">
        <w:rPr>
          <w:rFonts w:ascii="Cambria" w:hAnsi="Cambria" w:cs="Arial"/>
          <w:szCs w:val="22"/>
          <w:lang w:val="pt-BR" w:eastAsia="pt-BR"/>
        </w:rPr>
        <w:t>“Lançado na Fenatran 2024, o Actros Evolution Estrela Delas passou a fazer parte do portfólio de caminhões extrapesados Mercedes-Benz, o que é um marco muito significativo para o Movimento A Voz Delas”, diz Jefferson Ferrarez. “E ele conquistou clientes já no próprio evento. A Ever Express, a APK Transporte e Logística e a GAB Transportes foram os primeiros a adquirir o mais novo integrante da linha Actros Evolution”.</w:t>
      </w:r>
    </w:p>
    <w:p w14:paraId="308BD057" w14:textId="77777777" w:rsidR="002D2DB8" w:rsidRPr="00174B7F" w:rsidRDefault="002D2DB8" w:rsidP="00272768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</w:p>
    <w:p w14:paraId="7EC476E3" w14:textId="39DEA853" w:rsidR="002D2DB8" w:rsidRPr="00174B7F" w:rsidRDefault="002D2DB8" w:rsidP="002D2DB8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  <w:r w:rsidRPr="00174B7F">
        <w:rPr>
          <w:rFonts w:ascii="Cambria" w:hAnsi="Cambria" w:cs="Arial"/>
          <w:szCs w:val="22"/>
          <w:shd w:val="clear" w:color="auto" w:fill="FFFFFF"/>
          <w:lang w:val="pt-BR"/>
        </w:rPr>
        <w:t xml:space="preserve">O cavalo mecânico Actros Estrela Delas é fruto do trabalho do Centro de Customização de Caminhões (CTC) da Mercedes-Benz, que configura o veículo da maneira que a cliente e o cliente quiserem. </w:t>
      </w:r>
      <w:r w:rsidRPr="00174B7F">
        <w:rPr>
          <w:rFonts w:ascii="Cambria" w:hAnsi="Cambria" w:cs="Arial"/>
          <w:szCs w:val="22"/>
          <w:lang w:val="pt-BR" w:eastAsia="pt-BR"/>
        </w:rPr>
        <w:t xml:space="preserve">Novos itens foram adicionados, </w:t>
      </w:r>
      <w:r w:rsidRPr="00174B7F">
        <w:rPr>
          <w:rFonts w:ascii="Cambria" w:hAnsi="Cambria" w:cs="Arial"/>
          <w:szCs w:val="22"/>
          <w:lang w:val="pt-BR" w:eastAsia="pt-BR"/>
        </w:rPr>
        <w:lastRenderedPageBreak/>
        <w:t xml:space="preserve">sendo exclusivos do Estrela Delas. Entre eles </w:t>
      </w:r>
      <w:r w:rsidR="00065FB1">
        <w:rPr>
          <w:rFonts w:ascii="Cambria" w:hAnsi="Cambria" w:cs="Arial"/>
          <w:szCs w:val="22"/>
          <w:lang w:val="pt-BR" w:eastAsia="pt-BR"/>
        </w:rPr>
        <w:t xml:space="preserve">o </w:t>
      </w:r>
      <w:r w:rsidRPr="00174B7F">
        <w:rPr>
          <w:rFonts w:ascii="Cambria" w:hAnsi="Cambria" w:cs="Arial"/>
          <w:szCs w:val="22"/>
          <w:lang w:val="pt-BR" w:eastAsia="pt-BR"/>
        </w:rPr>
        <w:t>vaso sanitário na cabina, o que é um grande diferencial do produto e que conta com sistema que não permite retorno de cheiro para o veículo, ducha higiênica com bico antirrespingo, espelho atrás do banco do passageiro feito de material resistente a fim de garantir a segurança, gaveta adicional localizada próxima ao espelho e TV da Alliance Truck Parts, além de saias laterais. Além disso, todos os caminhões Actros Evolution já possuem, como opcional, a geladeira, item essencial no mercado para motoristas.</w:t>
      </w:r>
    </w:p>
    <w:p w14:paraId="5211E823" w14:textId="77777777" w:rsidR="002D2DB8" w:rsidRPr="00174B7F" w:rsidRDefault="002D2DB8" w:rsidP="002D2DB8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</w:p>
    <w:p w14:paraId="1403625B" w14:textId="77777777" w:rsidR="002D2DB8" w:rsidRPr="00174B7F" w:rsidRDefault="002D2DB8" w:rsidP="002D2DB8">
      <w:pPr>
        <w:pStyle w:val="DCNormal"/>
        <w:spacing w:after="0" w:line="360" w:lineRule="auto"/>
        <w:jc w:val="both"/>
        <w:rPr>
          <w:rFonts w:ascii="Cambria" w:hAnsi="Cambria" w:cs="Arial"/>
          <w:b/>
          <w:szCs w:val="22"/>
          <w:shd w:val="clear" w:color="auto" w:fill="FFFFFF"/>
          <w:lang w:val="pt-BR"/>
        </w:rPr>
      </w:pPr>
      <w:r w:rsidRPr="00174B7F">
        <w:rPr>
          <w:rFonts w:ascii="Cambria" w:hAnsi="Cambria" w:cs="Arial"/>
          <w:b/>
          <w:szCs w:val="22"/>
          <w:lang w:val="pt-BR" w:eastAsia="pt-BR"/>
        </w:rPr>
        <w:t>Ajudando mulheres a avançar em suas habilitações como motorista profissional</w:t>
      </w:r>
    </w:p>
    <w:p w14:paraId="60E0F627" w14:textId="77777777" w:rsidR="002D2DB8" w:rsidRPr="00174B7F" w:rsidRDefault="002D2DB8" w:rsidP="00272768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</w:p>
    <w:p w14:paraId="31501FBE" w14:textId="5C07267B" w:rsidR="002D2DB8" w:rsidRPr="00174B7F" w:rsidRDefault="002D2DB8" w:rsidP="002D2DB8">
      <w:pPr>
        <w:pStyle w:val="DCNormal"/>
        <w:spacing w:after="0" w:line="360" w:lineRule="auto"/>
        <w:jc w:val="both"/>
        <w:rPr>
          <w:rFonts w:ascii="Cambria" w:hAnsi="Cambria" w:cs="Arial"/>
          <w:b/>
          <w:bCs/>
          <w:szCs w:val="22"/>
          <w:lang w:val="pt-BR" w:eastAsia="pt-BR"/>
        </w:rPr>
      </w:pPr>
      <w:r w:rsidRPr="00174B7F">
        <w:rPr>
          <w:rFonts w:ascii="Cambria" w:hAnsi="Cambria" w:cs="Arial"/>
          <w:szCs w:val="22"/>
          <w:shd w:val="clear" w:color="auto" w:fill="FFFFFF"/>
          <w:lang w:val="pt-BR"/>
        </w:rPr>
        <w:t>“</w:t>
      </w:r>
      <w:r w:rsidR="00C84F6D" w:rsidRPr="00174B7F">
        <w:rPr>
          <w:rFonts w:ascii="Cambria" w:hAnsi="Cambria" w:cs="Arial"/>
          <w:szCs w:val="22"/>
          <w:shd w:val="clear" w:color="auto" w:fill="FFFFFF"/>
          <w:lang w:val="pt-BR"/>
        </w:rPr>
        <w:t>Por meio da promoção</w:t>
      </w:r>
      <w:r w:rsidRPr="00174B7F">
        <w:rPr>
          <w:rFonts w:ascii="Cambria" w:hAnsi="Cambria" w:cs="Arial"/>
          <w:szCs w:val="22"/>
          <w:shd w:val="clear" w:color="auto" w:fill="FFFFFF"/>
          <w:lang w:val="pt-BR"/>
        </w:rPr>
        <w:t xml:space="preserve"> Na Direção dos Seus Sonhos, </w:t>
      </w:r>
      <w:r w:rsidR="00863A45" w:rsidRPr="00174B7F">
        <w:rPr>
          <w:rFonts w:ascii="Cambria" w:hAnsi="Cambria" w:cs="Arial"/>
          <w:szCs w:val="22"/>
          <w:shd w:val="clear" w:color="auto" w:fill="FFFFFF"/>
          <w:lang w:val="pt-BR"/>
        </w:rPr>
        <w:t xml:space="preserve">buscamos </w:t>
      </w:r>
      <w:r w:rsidR="00863A45" w:rsidRPr="00174B7F">
        <w:rPr>
          <w:rFonts w:ascii="Cambria" w:hAnsi="Cambria" w:cs="Arial"/>
          <w:szCs w:val="22"/>
          <w:lang w:val="pt-BR" w:eastAsia="pt-BR"/>
        </w:rPr>
        <w:t xml:space="preserve">ajudar as mulheres a avançar em suas habilitações como motorista profissional, </w:t>
      </w:r>
      <w:r w:rsidRPr="00174B7F">
        <w:rPr>
          <w:rFonts w:ascii="Cambria" w:hAnsi="Cambria" w:cs="Arial"/>
          <w:szCs w:val="22"/>
          <w:shd w:val="clear" w:color="auto" w:fill="FFFFFF"/>
          <w:lang w:val="pt-BR"/>
        </w:rPr>
        <w:t xml:space="preserve">criando oportunidades para que </w:t>
      </w:r>
      <w:r w:rsidR="00863A45" w:rsidRPr="00174B7F">
        <w:rPr>
          <w:rFonts w:ascii="Cambria" w:hAnsi="Cambria" w:cs="Arial"/>
          <w:szCs w:val="22"/>
          <w:shd w:val="clear" w:color="auto" w:fill="FFFFFF"/>
          <w:lang w:val="pt-BR"/>
        </w:rPr>
        <w:t>elas</w:t>
      </w:r>
      <w:r w:rsidRPr="00174B7F">
        <w:rPr>
          <w:rFonts w:ascii="Cambria" w:hAnsi="Cambria" w:cs="Arial"/>
          <w:szCs w:val="22"/>
          <w:shd w:val="clear" w:color="auto" w:fill="FFFFFF"/>
          <w:lang w:val="pt-BR"/>
        </w:rPr>
        <w:t xml:space="preserve"> possam ter suas vidas mudadas”, diz Jefferson Ferrarez. “Nas três edições já realizadas, foram 45 mulheres selecionadas, mostrando que a união de forças em prol da transformação e da realização de sonhos é muito importante. </w:t>
      </w:r>
      <w:r w:rsidRPr="00174B7F">
        <w:rPr>
          <w:rFonts w:ascii="Cambria" w:hAnsi="Cambria" w:cs="Arial"/>
          <w:szCs w:val="22"/>
          <w:lang w:val="pt-BR" w:eastAsia="pt-BR"/>
        </w:rPr>
        <w:t xml:space="preserve">Assim, </w:t>
      </w:r>
      <w:r w:rsidR="00863A45" w:rsidRPr="00174B7F">
        <w:rPr>
          <w:rFonts w:ascii="Cambria" w:hAnsi="Cambria" w:cs="Arial"/>
          <w:szCs w:val="22"/>
          <w:lang w:val="pt-BR" w:eastAsia="pt-BR"/>
        </w:rPr>
        <w:t xml:space="preserve">elas </w:t>
      </w:r>
      <w:r w:rsidRPr="00174B7F">
        <w:rPr>
          <w:rFonts w:ascii="Cambria" w:hAnsi="Cambria" w:cs="Arial"/>
          <w:szCs w:val="22"/>
          <w:lang w:val="pt-BR" w:eastAsia="pt-BR"/>
        </w:rPr>
        <w:t>podem vencer preconceitos. E nossa marca estará sempre ao lado delas, como de todos aqueles que transportam cargas por esse imenso País</w:t>
      </w:r>
      <w:r w:rsidR="00C84F6D" w:rsidRPr="00174B7F">
        <w:rPr>
          <w:rFonts w:ascii="Cambria" w:hAnsi="Cambria" w:cs="Arial"/>
          <w:szCs w:val="22"/>
          <w:lang w:val="pt-BR" w:eastAsia="pt-BR"/>
        </w:rPr>
        <w:t xml:space="preserve">. </w:t>
      </w:r>
      <w:r w:rsidR="00C84F6D" w:rsidRPr="00174B7F">
        <w:rPr>
          <w:rFonts w:ascii="Cambria" w:hAnsi="Cambria" w:cs="Arial"/>
          <w:szCs w:val="22"/>
          <w:lang w:val="pt-BR"/>
        </w:rPr>
        <w:t>Isso é motivo de muito orgulho e satisfação para nós e também para os nossos parceiros</w:t>
      </w:r>
      <w:r w:rsidRPr="00174B7F">
        <w:rPr>
          <w:rFonts w:ascii="Cambria" w:hAnsi="Cambria" w:cs="Arial"/>
          <w:szCs w:val="22"/>
          <w:shd w:val="clear" w:color="auto" w:fill="FFFFFF"/>
          <w:lang w:val="pt-BR"/>
        </w:rPr>
        <w:t>”.</w:t>
      </w:r>
    </w:p>
    <w:p w14:paraId="69DE933D" w14:textId="77777777" w:rsidR="002D2DB8" w:rsidRPr="00174B7F" w:rsidRDefault="002D2DB8" w:rsidP="002D2DB8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</w:p>
    <w:p w14:paraId="1AC3757C" w14:textId="77777777" w:rsidR="002D2DB8" w:rsidRPr="00174B7F" w:rsidRDefault="002D2DB8" w:rsidP="002D2DB8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  <w:r w:rsidRPr="00174B7F">
        <w:rPr>
          <w:rFonts w:ascii="Cambria" w:hAnsi="Cambria" w:cs="Arial"/>
          <w:szCs w:val="22"/>
          <w:lang w:val="pt-BR" w:eastAsia="pt-BR"/>
        </w:rPr>
        <w:t>“</w:t>
      </w:r>
      <w:r w:rsidR="00863A45" w:rsidRPr="00174B7F">
        <w:rPr>
          <w:rFonts w:ascii="Cambria" w:hAnsi="Cambria" w:cs="Arial"/>
          <w:szCs w:val="22"/>
          <w:lang w:val="pt-BR" w:eastAsia="pt-BR"/>
        </w:rPr>
        <w:t>Essa promoção destaca</w:t>
      </w:r>
      <w:r w:rsidRPr="00174B7F">
        <w:rPr>
          <w:rFonts w:ascii="Cambria" w:hAnsi="Cambria" w:cs="Arial"/>
          <w:szCs w:val="22"/>
          <w:lang w:val="pt-BR" w:eastAsia="pt-BR"/>
        </w:rPr>
        <w:t xml:space="preserve"> o compromisso da Mercedes-Benz do Brasil com a sustentabilidade e o pilar social da estratégia ESG da Companhia e com o ecossistema do transporte responsável, envolvendo qualidade de vida, saúde e segurança de quem leva cargas por todos os cantos desse imenso país continental”, </w:t>
      </w:r>
      <w:r w:rsidR="00863A45" w:rsidRPr="00174B7F">
        <w:rPr>
          <w:rFonts w:ascii="Cambria" w:hAnsi="Cambria" w:cs="Arial"/>
          <w:szCs w:val="22"/>
          <w:lang w:val="pt-BR" w:eastAsia="pt-BR"/>
        </w:rPr>
        <w:t>conclui</w:t>
      </w:r>
      <w:r w:rsidR="00C84F6D" w:rsidRPr="00174B7F">
        <w:rPr>
          <w:rFonts w:ascii="Cambria" w:hAnsi="Cambria" w:cs="Arial"/>
          <w:szCs w:val="22"/>
          <w:lang w:val="pt-BR" w:eastAsia="pt-BR"/>
        </w:rPr>
        <w:t xml:space="preserve"> Jefferson Ferrarez.</w:t>
      </w:r>
    </w:p>
    <w:p w14:paraId="577EE638" w14:textId="77777777" w:rsidR="001B68D6" w:rsidRDefault="001B68D6" w:rsidP="000B00D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14:paraId="3A52D9D2" w14:textId="77777777" w:rsidR="000B00DD" w:rsidRPr="001B68D6" w:rsidRDefault="000B00DD" w:rsidP="000B00DD">
      <w:pPr>
        <w:pStyle w:val="DCNormal"/>
        <w:spacing w:after="0" w:line="360" w:lineRule="auto"/>
        <w:jc w:val="both"/>
        <w:rPr>
          <w:rFonts w:ascii="Arial" w:hAnsi="Arial" w:cs="Arial"/>
          <w:bCs/>
          <w:szCs w:val="22"/>
          <w:u w:val="single"/>
          <w:lang w:val="pt-BR"/>
        </w:rPr>
      </w:pPr>
      <w:r w:rsidRPr="001B68D6">
        <w:rPr>
          <w:rFonts w:ascii="Arial" w:hAnsi="Arial" w:cs="Arial"/>
          <w:bCs/>
          <w:szCs w:val="22"/>
          <w:u w:val="single"/>
          <w:lang w:val="pt-BR"/>
        </w:rPr>
        <w:t>Assessoria de Imprensa Mercedes-Benz Caminhões &amp; Ônibus:</w:t>
      </w:r>
    </w:p>
    <w:p w14:paraId="177B2136" w14:textId="77777777" w:rsidR="008978C2" w:rsidRPr="001B68D6" w:rsidRDefault="000B00DD" w:rsidP="000B00D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1B68D6">
        <w:rPr>
          <w:rFonts w:ascii="Arial" w:hAnsi="Arial" w:cs="Arial"/>
          <w:szCs w:val="22"/>
          <w:lang w:val="pt-BR"/>
        </w:rPr>
        <w:t xml:space="preserve">E-mail: </w:t>
      </w:r>
      <w:hyperlink r:id="rId9" w:history="1">
        <w:r w:rsidR="00317A5E" w:rsidRPr="001B68D6">
          <w:rPr>
            <w:rStyle w:val="Hyperlink"/>
            <w:rFonts w:ascii="Arial" w:hAnsi="Arial" w:cs="Arial"/>
            <w:szCs w:val="22"/>
            <w:lang w:val="pt-BR"/>
          </w:rPr>
          <w:t>pool-id.mercedes-benz_press@daimlertruck.com</w:t>
        </w:r>
      </w:hyperlink>
    </w:p>
    <w:p w14:paraId="69B5D8E0" w14:textId="77777777" w:rsidR="000B00DD" w:rsidRPr="001B68D6" w:rsidRDefault="000B00DD" w:rsidP="000B00D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14:paraId="004DF56D" w14:textId="77777777" w:rsidR="008978C2" w:rsidRPr="001B68D6" w:rsidRDefault="008978C2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1B68D6">
        <w:rPr>
          <w:rFonts w:ascii="Arial" w:hAnsi="Arial" w:cs="Arial"/>
          <w:szCs w:val="22"/>
          <w:lang w:val="pt-BR"/>
        </w:rPr>
        <w:t>Mais informações sobre a Mercedes-Benz estão disponíveis na internet em:</w:t>
      </w:r>
    </w:p>
    <w:p w14:paraId="49CD073A" w14:textId="77777777" w:rsidR="008978C2" w:rsidRPr="001B68D6" w:rsidRDefault="008978C2" w:rsidP="008978C2">
      <w:pPr>
        <w:autoSpaceDE w:val="0"/>
        <w:autoSpaceDN w:val="0"/>
        <w:spacing w:line="360" w:lineRule="auto"/>
        <w:jc w:val="both"/>
        <w:rPr>
          <w:rFonts w:ascii="Arial" w:hAnsi="Arial" w:cs="Arial"/>
          <w:szCs w:val="22"/>
          <w:lang w:val="pt-BR"/>
        </w:rPr>
      </w:pPr>
      <w:hyperlink r:id="rId10" w:history="1">
        <w:r w:rsidRPr="001B68D6">
          <w:rPr>
            <w:rStyle w:val="Hyperlink"/>
            <w:rFonts w:ascii="Arial" w:hAnsi="Arial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1B68D6" w:rsidSect="00AD442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87BC7" w14:textId="77777777" w:rsidR="00E3407E" w:rsidRDefault="00E3407E">
      <w:r>
        <w:separator/>
      </w:r>
    </w:p>
  </w:endnote>
  <w:endnote w:type="continuationSeparator" w:id="0">
    <w:p w14:paraId="46475758" w14:textId="77777777" w:rsidR="00E3407E" w:rsidRDefault="00E3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A">
    <w:altName w:val="Calibri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48479" w14:textId="77777777" w:rsidR="00C97E22" w:rsidRDefault="00C97E22">
    <w:pPr>
      <w:pStyle w:val="Rodap"/>
      <w:ind w:right="-2583"/>
      <w:rPr>
        <w:noProof/>
        <w:sz w:val="18"/>
      </w:rPr>
    </w:pPr>
  </w:p>
  <w:p w14:paraId="0D4AD221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0A8EA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06FCEB48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ECDB9" w14:textId="77777777" w:rsidR="00E3407E" w:rsidRDefault="00E3407E">
      <w:r>
        <w:separator/>
      </w:r>
    </w:p>
  </w:footnote>
  <w:footnote w:type="continuationSeparator" w:id="0">
    <w:p w14:paraId="10D7C631" w14:textId="77777777" w:rsidR="00E3407E" w:rsidRDefault="00E3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AFC7C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9F63D7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9F63D7" w:rsidRPr="004B132A">
      <w:rPr>
        <w:rStyle w:val="Nmerodepgina"/>
        <w:rFonts w:ascii="CorpoA" w:hAnsi="CorpoA"/>
        <w:noProof/>
        <w:sz w:val="22"/>
      </w:rPr>
      <w:fldChar w:fldCharType="separate"/>
    </w:r>
    <w:r w:rsidR="00863A45">
      <w:rPr>
        <w:rStyle w:val="Nmerodepgina"/>
        <w:rFonts w:ascii="CorpoA" w:hAnsi="CorpoA"/>
        <w:noProof/>
        <w:sz w:val="22"/>
      </w:rPr>
      <w:t>5</w:t>
    </w:r>
    <w:r w:rsidR="009F63D7" w:rsidRPr="004B132A">
      <w:rPr>
        <w:rStyle w:val="Nmerodepgina"/>
        <w:rFonts w:ascii="CorpoA" w:hAnsi="CorpoA"/>
        <w:noProof/>
        <w:sz w:val="22"/>
      </w:rPr>
      <w:fldChar w:fldCharType="end"/>
    </w:r>
  </w:p>
  <w:p w14:paraId="35D512F0" w14:textId="77777777" w:rsidR="00C97E22" w:rsidRDefault="00C97E22">
    <w:pPr>
      <w:pStyle w:val="Cabealho"/>
      <w:spacing w:line="305" w:lineRule="exact"/>
      <w:rPr>
        <w:noProof/>
      </w:rPr>
    </w:pPr>
  </w:p>
  <w:p w14:paraId="4A445E9F" w14:textId="77777777" w:rsidR="00C97E22" w:rsidRDefault="00C97E22">
    <w:pPr>
      <w:framePr w:w="7422" w:h="851" w:hSpace="142" w:wrap="around" w:vAnchor="page" w:hAnchor="page" w:x="1419" w:y="2938"/>
    </w:pPr>
  </w:p>
  <w:p w14:paraId="3BEEE702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A357" w14:textId="77777777"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1E96DD5D" wp14:editId="1CB6E8AB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133A4A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5FB0021F" w14:textId="77777777"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7E4E45E9" w14:textId="77777777" w:rsidR="00C97E22" w:rsidRDefault="00C97E22">
    <w:pPr>
      <w:pStyle w:val="Cabealho"/>
      <w:spacing w:line="305" w:lineRule="atLeast"/>
      <w:rPr>
        <w:noProof/>
      </w:rPr>
    </w:pPr>
  </w:p>
  <w:p w14:paraId="1BDCF601" w14:textId="77777777" w:rsidR="00C97E22" w:rsidRDefault="00C97E22">
    <w:pPr>
      <w:pStyle w:val="Cabealho"/>
      <w:spacing w:line="305" w:lineRule="atLeast"/>
      <w:rPr>
        <w:noProof/>
      </w:rPr>
    </w:pPr>
  </w:p>
  <w:p w14:paraId="06D64FAC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66FF"/>
    <w:multiLevelType w:val="multilevel"/>
    <w:tmpl w:val="0A0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93379"/>
    <w:multiLevelType w:val="hybridMultilevel"/>
    <w:tmpl w:val="E9B209BC"/>
    <w:lvl w:ilvl="0" w:tplc="3EC6B4D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FF8F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7423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1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ED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E3C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6B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394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4A02"/>
    <w:multiLevelType w:val="multilevel"/>
    <w:tmpl w:val="C67C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C649F"/>
    <w:multiLevelType w:val="multilevel"/>
    <w:tmpl w:val="05B6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EA0C7B"/>
    <w:multiLevelType w:val="multilevel"/>
    <w:tmpl w:val="D9E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85842"/>
    <w:multiLevelType w:val="multilevel"/>
    <w:tmpl w:val="6C14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1737C6"/>
    <w:multiLevelType w:val="hybridMultilevel"/>
    <w:tmpl w:val="BC24566A"/>
    <w:lvl w:ilvl="0" w:tplc="0416000B">
      <w:start w:val="1"/>
      <w:numFmt w:val="bullet"/>
      <w:lvlText w:val=""/>
      <w:lvlJc w:val="left"/>
      <w:pPr>
        <w:ind w:left="2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7" w15:restartNumberingAfterBreak="0">
    <w:nsid w:val="42C66962"/>
    <w:multiLevelType w:val="hybridMultilevel"/>
    <w:tmpl w:val="58620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B12D9"/>
    <w:multiLevelType w:val="hybridMultilevel"/>
    <w:tmpl w:val="E10ABC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2E79B3"/>
    <w:multiLevelType w:val="hybridMultilevel"/>
    <w:tmpl w:val="8EA23EE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9F15DC"/>
    <w:multiLevelType w:val="hybridMultilevel"/>
    <w:tmpl w:val="C914A8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0133D7"/>
    <w:multiLevelType w:val="hybridMultilevel"/>
    <w:tmpl w:val="4F6419E6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70362109"/>
    <w:multiLevelType w:val="hybridMultilevel"/>
    <w:tmpl w:val="FD5E8D1C"/>
    <w:lvl w:ilvl="0" w:tplc="0416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79592C32"/>
    <w:multiLevelType w:val="multilevel"/>
    <w:tmpl w:val="8C0C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7481410">
    <w:abstractNumId w:val="1"/>
  </w:num>
  <w:num w:numId="2" w16cid:durableId="37361025">
    <w:abstractNumId w:val="8"/>
  </w:num>
  <w:num w:numId="3" w16cid:durableId="781651006">
    <w:abstractNumId w:val="9"/>
  </w:num>
  <w:num w:numId="4" w16cid:durableId="699204825">
    <w:abstractNumId w:val="2"/>
  </w:num>
  <w:num w:numId="5" w16cid:durableId="759057460">
    <w:abstractNumId w:val="0"/>
  </w:num>
  <w:num w:numId="6" w16cid:durableId="196549760">
    <w:abstractNumId w:val="12"/>
  </w:num>
  <w:num w:numId="7" w16cid:durableId="88626078">
    <w:abstractNumId w:val="10"/>
  </w:num>
  <w:num w:numId="8" w16cid:durableId="96870949">
    <w:abstractNumId w:val="13"/>
  </w:num>
  <w:num w:numId="9" w16cid:durableId="421420214">
    <w:abstractNumId w:val="6"/>
  </w:num>
  <w:num w:numId="10" w16cid:durableId="564296853">
    <w:abstractNumId w:val="7"/>
  </w:num>
  <w:num w:numId="11" w16cid:durableId="656498239">
    <w:abstractNumId w:val="11"/>
  </w:num>
  <w:num w:numId="12" w16cid:durableId="545070774">
    <w:abstractNumId w:val="4"/>
  </w:num>
  <w:num w:numId="13" w16cid:durableId="1067412396">
    <w:abstractNumId w:val="14"/>
  </w:num>
  <w:num w:numId="14" w16cid:durableId="487942909">
    <w:abstractNumId w:val="5"/>
  </w:num>
  <w:num w:numId="15" w16cid:durableId="23844147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785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50A1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393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B53"/>
    <w:rsid w:val="00045C57"/>
    <w:rsid w:val="00047A09"/>
    <w:rsid w:val="00047D8D"/>
    <w:rsid w:val="000519F3"/>
    <w:rsid w:val="0005281B"/>
    <w:rsid w:val="0005387D"/>
    <w:rsid w:val="00053D06"/>
    <w:rsid w:val="000547BA"/>
    <w:rsid w:val="000549BB"/>
    <w:rsid w:val="00054BA3"/>
    <w:rsid w:val="00055838"/>
    <w:rsid w:val="0005731F"/>
    <w:rsid w:val="000574EC"/>
    <w:rsid w:val="000578B7"/>
    <w:rsid w:val="00060CB6"/>
    <w:rsid w:val="00062005"/>
    <w:rsid w:val="0006215A"/>
    <w:rsid w:val="00062F5D"/>
    <w:rsid w:val="000631BD"/>
    <w:rsid w:val="000642B0"/>
    <w:rsid w:val="000650F2"/>
    <w:rsid w:val="000654EA"/>
    <w:rsid w:val="00065639"/>
    <w:rsid w:val="00065FB1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5FEF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15B6"/>
    <w:rsid w:val="000921FE"/>
    <w:rsid w:val="000924E0"/>
    <w:rsid w:val="0009497E"/>
    <w:rsid w:val="000959A7"/>
    <w:rsid w:val="00096C1D"/>
    <w:rsid w:val="000977AB"/>
    <w:rsid w:val="0009788C"/>
    <w:rsid w:val="000A24DE"/>
    <w:rsid w:val="000A298C"/>
    <w:rsid w:val="000A2D14"/>
    <w:rsid w:val="000A30A3"/>
    <w:rsid w:val="000A382C"/>
    <w:rsid w:val="000A3C2A"/>
    <w:rsid w:val="000A5BC3"/>
    <w:rsid w:val="000B00DD"/>
    <w:rsid w:val="000B036C"/>
    <w:rsid w:val="000B4013"/>
    <w:rsid w:val="000B5195"/>
    <w:rsid w:val="000B6235"/>
    <w:rsid w:val="000B6F27"/>
    <w:rsid w:val="000B745E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0854"/>
    <w:rsid w:val="000E118B"/>
    <w:rsid w:val="000E1900"/>
    <w:rsid w:val="000E4792"/>
    <w:rsid w:val="000E4BBD"/>
    <w:rsid w:val="000E6D43"/>
    <w:rsid w:val="000F019A"/>
    <w:rsid w:val="000F13B9"/>
    <w:rsid w:val="000F1B73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218D"/>
    <w:rsid w:val="0010326A"/>
    <w:rsid w:val="0010339B"/>
    <w:rsid w:val="00103935"/>
    <w:rsid w:val="0010536A"/>
    <w:rsid w:val="001054EB"/>
    <w:rsid w:val="0010562C"/>
    <w:rsid w:val="00105A5E"/>
    <w:rsid w:val="00106926"/>
    <w:rsid w:val="00106D21"/>
    <w:rsid w:val="001075DB"/>
    <w:rsid w:val="00107A6B"/>
    <w:rsid w:val="00107B8E"/>
    <w:rsid w:val="00110091"/>
    <w:rsid w:val="00110D48"/>
    <w:rsid w:val="00110FFC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558"/>
    <w:rsid w:val="00135E0C"/>
    <w:rsid w:val="00136039"/>
    <w:rsid w:val="0013699B"/>
    <w:rsid w:val="00136A6E"/>
    <w:rsid w:val="0013794B"/>
    <w:rsid w:val="00137F70"/>
    <w:rsid w:val="001403CC"/>
    <w:rsid w:val="0014079C"/>
    <w:rsid w:val="00140FD1"/>
    <w:rsid w:val="001413A5"/>
    <w:rsid w:val="00141A9A"/>
    <w:rsid w:val="00142256"/>
    <w:rsid w:val="0014259D"/>
    <w:rsid w:val="001425FC"/>
    <w:rsid w:val="00146106"/>
    <w:rsid w:val="001468D2"/>
    <w:rsid w:val="001506EE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3E5A"/>
    <w:rsid w:val="00165302"/>
    <w:rsid w:val="00165C22"/>
    <w:rsid w:val="001673FE"/>
    <w:rsid w:val="00167E88"/>
    <w:rsid w:val="001704D2"/>
    <w:rsid w:val="00170948"/>
    <w:rsid w:val="00170F16"/>
    <w:rsid w:val="0017257D"/>
    <w:rsid w:val="00172989"/>
    <w:rsid w:val="001733DE"/>
    <w:rsid w:val="0017356C"/>
    <w:rsid w:val="00174B7F"/>
    <w:rsid w:val="001750BF"/>
    <w:rsid w:val="00175191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786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983"/>
    <w:rsid w:val="001A5A68"/>
    <w:rsid w:val="001A68D5"/>
    <w:rsid w:val="001B3136"/>
    <w:rsid w:val="001B322F"/>
    <w:rsid w:val="001B397C"/>
    <w:rsid w:val="001B3EAA"/>
    <w:rsid w:val="001B47CB"/>
    <w:rsid w:val="001B4859"/>
    <w:rsid w:val="001B575D"/>
    <w:rsid w:val="001B5EB9"/>
    <w:rsid w:val="001B68D6"/>
    <w:rsid w:val="001B7A40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4574"/>
    <w:rsid w:val="001C4DC4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2939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187"/>
    <w:rsid w:val="00206F9A"/>
    <w:rsid w:val="00207357"/>
    <w:rsid w:val="00207DC7"/>
    <w:rsid w:val="002114AA"/>
    <w:rsid w:val="00212D78"/>
    <w:rsid w:val="0021348B"/>
    <w:rsid w:val="00213D6E"/>
    <w:rsid w:val="00213DB7"/>
    <w:rsid w:val="002143BA"/>
    <w:rsid w:val="00214F6E"/>
    <w:rsid w:val="00215F32"/>
    <w:rsid w:val="002162AE"/>
    <w:rsid w:val="002164EE"/>
    <w:rsid w:val="00216F6C"/>
    <w:rsid w:val="0021754F"/>
    <w:rsid w:val="00217808"/>
    <w:rsid w:val="002208A7"/>
    <w:rsid w:val="002224DC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CAA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9F5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68"/>
    <w:rsid w:val="002727C9"/>
    <w:rsid w:val="00273713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07C"/>
    <w:rsid w:val="002B71E1"/>
    <w:rsid w:val="002C0B6E"/>
    <w:rsid w:val="002C0C73"/>
    <w:rsid w:val="002C3D47"/>
    <w:rsid w:val="002C6326"/>
    <w:rsid w:val="002C6E2F"/>
    <w:rsid w:val="002C7588"/>
    <w:rsid w:val="002D0206"/>
    <w:rsid w:val="002D2DB8"/>
    <w:rsid w:val="002D3274"/>
    <w:rsid w:val="002D34CE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3E"/>
    <w:rsid w:val="002E5593"/>
    <w:rsid w:val="002E6480"/>
    <w:rsid w:val="002E7351"/>
    <w:rsid w:val="002F0669"/>
    <w:rsid w:val="002F1E51"/>
    <w:rsid w:val="002F2166"/>
    <w:rsid w:val="002F26E8"/>
    <w:rsid w:val="002F39C7"/>
    <w:rsid w:val="002F4671"/>
    <w:rsid w:val="002F4C42"/>
    <w:rsid w:val="002F5BA8"/>
    <w:rsid w:val="002F62B0"/>
    <w:rsid w:val="002F75B0"/>
    <w:rsid w:val="00300747"/>
    <w:rsid w:val="003013F7"/>
    <w:rsid w:val="003040FB"/>
    <w:rsid w:val="003042B7"/>
    <w:rsid w:val="00304788"/>
    <w:rsid w:val="003059A8"/>
    <w:rsid w:val="00305C61"/>
    <w:rsid w:val="003062D9"/>
    <w:rsid w:val="00306F93"/>
    <w:rsid w:val="0030732B"/>
    <w:rsid w:val="0031417D"/>
    <w:rsid w:val="00314729"/>
    <w:rsid w:val="0031538E"/>
    <w:rsid w:val="00315E5F"/>
    <w:rsid w:val="003162D7"/>
    <w:rsid w:val="00317045"/>
    <w:rsid w:val="00317310"/>
    <w:rsid w:val="0031786F"/>
    <w:rsid w:val="00317A5E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53F4"/>
    <w:rsid w:val="00335786"/>
    <w:rsid w:val="003361CB"/>
    <w:rsid w:val="003367EE"/>
    <w:rsid w:val="00336F92"/>
    <w:rsid w:val="00337788"/>
    <w:rsid w:val="003410CA"/>
    <w:rsid w:val="0034267B"/>
    <w:rsid w:val="00342987"/>
    <w:rsid w:val="00342BE8"/>
    <w:rsid w:val="00343CCC"/>
    <w:rsid w:val="00344B1A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5D3F"/>
    <w:rsid w:val="0038650A"/>
    <w:rsid w:val="003871D4"/>
    <w:rsid w:val="00387CE3"/>
    <w:rsid w:val="0039021B"/>
    <w:rsid w:val="003906FE"/>
    <w:rsid w:val="00391013"/>
    <w:rsid w:val="00391805"/>
    <w:rsid w:val="00393430"/>
    <w:rsid w:val="00394B62"/>
    <w:rsid w:val="00394F2F"/>
    <w:rsid w:val="0039573F"/>
    <w:rsid w:val="00396A5B"/>
    <w:rsid w:val="00396CBB"/>
    <w:rsid w:val="00397409"/>
    <w:rsid w:val="00397FA3"/>
    <w:rsid w:val="003A195C"/>
    <w:rsid w:val="003A223A"/>
    <w:rsid w:val="003A2EAE"/>
    <w:rsid w:val="003A3BFD"/>
    <w:rsid w:val="003A53D3"/>
    <w:rsid w:val="003A59CD"/>
    <w:rsid w:val="003A5D4E"/>
    <w:rsid w:val="003A631A"/>
    <w:rsid w:val="003A64E9"/>
    <w:rsid w:val="003A70BC"/>
    <w:rsid w:val="003A7233"/>
    <w:rsid w:val="003A767F"/>
    <w:rsid w:val="003A7BD7"/>
    <w:rsid w:val="003B1351"/>
    <w:rsid w:val="003B1903"/>
    <w:rsid w:val="003B29BE"/>
    <w:rsid w:val="003B5759"/>
    <w:rsid w:val="003B5B4C"/>
    <w:rsid w:val="003B5EAA"/>
    <w:rsid w:val="003C110A"/>
    <w:rsid w:val="003C11A7"/>
    <w:rsid w:val="003C1A83"/>
    <w:rsid w:val="003C25BB"/>
    <w:rsid w:val="003C2DD8"/>
    <w:rsid w:val="003C54C1"/>
    <w:rsid w:val="003C5A7C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B76"/>
    <w:rsid w:val="003E5C6C"/>
    <w:rsid w:val="003E67FF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7AB8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474F"/>
    <w:rsid w:val="0043576C"/>
    <w:rsid w:val="00435B0A"/>
    <w:rsid w:val="00436327"/>
    <w:rsid w:val="00441146"/>
    <w:rsid w:val="00441B18"/>
    <w:rsid w:val="00441CC9"/>
    <w:rsid w:val="00441D65"/>
    <w:rsid w:val="004434F9"/>
    <w:rsid w:val="00443FD9"/>
    <w:rsid w:val="0044472B"/>
    <w:rsid w:val="0044522C"/>
    <w:rsid w:val="004452A2"/>
    <w:rsid w:val="00450F07"/>
    <w:rsid w:val="00451107"/>
    <w:rsid w:val="0045162C"/>
    <w:rsid w:val="00451CC6"/>
    <w:rsid w:val="00452A69"/>
    <w:rsid w:val="004538DD"/>
    <w:rsid w:val="00453A8C"/>
    <w:rsid w:val="004545CC"/>
    <w:rsid w:val="00454A90"/>
    <w:rsid w:val="00454C2B"/>
    <w:rsid w:val="00454C3D"/>
    <w:rsid w:val="00454ECE"/>
    <w:rsid w:val="00454F27"/>
    <w:rsid w:val="00455CB3"/>
    <w:rsid w:val="00457C05"/>
    <w:rsid w:val="00461964"/>
    <w:rsid w:val="004626D8"/>
    <w:rsid w:val="004647AB"/>
    <w:rsid w:val="004659CD"/>
    <w:rsid w:val="00466C6E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6B1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DAF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0EB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09E8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35DD"/>
    <w:rsid w:val="005450F5"/>
    <w:rsid w:val="00546223"/>
    <w:rsid w:val="005469E1"/>
    <w:rsid w:val="0055177D"/>
    <w:rsid w:val="005523AD"/>
    <w:rsid w:val="00552546"/>
    <w:rsid w:val="00552E19"/>
    <w:rsid w:val="0055346B"/>
    <w:rsid w:val="005542F5"/>
    <w:rsid w:val="00555083"/>
    <w:rsid w:val="005565EC"/>
    <w:rsid w:val="005567A4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1C1E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2DD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1224"/>
    <w:rsid w:val="005A2B96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042C"/>
    <w:rsid w:val="005C24BA"/>
    <w:rsid w:val="005C27C0"/>
    <w:rsid w:val="005C3BF7"/>
    <w:rsid w:val="005C4076"/>
    <w:rsid w:val="005C5D18"/>
    <w:rsid w:val="005C6097"/>
    <w:rsid w:val="005C773E"/>
    <w:rsid w:val="005C7BDD"/>
    <w:rsid w:val="005D0E8E"/>
    <w:rsid w:val="005D10FA"/>
    <w:rsid w:val="005D13A2"/>
    <w:rsid w:val="005D1D98"/>
    <w:rsid w:val="005D26E7"/>
    <w:rsid w:val="005D3408"/>
    <w:rsid w:val="005D44CE"/>
    <w:rsid w:val="005D5438"/>
    <w:rsid w:val="005D75BB"/>
    <w:rsid w:val="005E1552"/>
    <w:rsid w:val="005E1C53"/>
    <w:rsid w:val="005E28B2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0618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1A34"/>
    <w:rsid w:val="00674725"/>
    <w:rsid w:val="00674CB8"/>
    <w:rsid w:val="00674EC1"/>
    <w:rsid w:val="00675911"/>
    <w:rsid w:val="00675977"/>
    <w:rsid w:val="00676582"/>
    <w:rsid w:val="00676C08"/>
    <w:rsid w:val="00677FE2"/>
    <w:rsid w:val="006806DD"/>
    <w:rsid w:val="00680C07"/>
    <w:rsid w:val="0068177F"/>
    <w:rsid w:val="00681C5D"/>
    <w:rsid w:val="00681F46"/>
    <w:rsid w:val="0068244E"/>
    <w:rsid w:val="00682A7F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2697"/>
    <w:rsid w:val="00692775"/>
    <w:rsid w:val="00694CCF"/>
    <w:rsid w:val="00695CCB"/>
    <w:rsid w:val="00695E7C"/>
    <w:rsid w:val="00696C01"/>
    <w:rsid w:val="006A0889"/>
    <w:rsid w:val="006A1199"/>
    <w:rsid w:val="006A1724"/>
    <w:rsid w:val="006A194A"/>
    <w:rsid w:val="006A2127"/>
    <w:rsid w:val="006A26D7"/>
    <w:rsid w:val="006A2DA0"/>
    <w:rsid w:val="006A3DE7"/>
    <w:rsid w:val="006A4038"/>
    <w:rsid w:val="006A4265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1451"/>
    <w:rsid w:val="006C25C0"/>
    <w:rsid w:val="006C26DD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3958"/>
    <w:rsid w:val="00704D57"/>
    <w:rsid w:val="00705DF5"/>
    <w:rsid w:val="007060BD"/>
    <w:rsid w:val="0070666E"/>
    <w:rsid w:val="007066B3"/>
    <w:rsid w:val="007078B4"/>
    <w:rsid w:val="0070797D"/>
    <w:rsid w:val="00710C7B"/>
    <w:rsid w:val="007129C4"/>
    <w:rsid w:val="00713D57"/>
    <w:rsid w:val="00713DE3"/>
    <w:rsid w:val="00714C04"/>
    <w:rsid w:val="007168A5"/>
    <w:rsid w:val="00717CB0"/>
    <w:rsid w:val="0072133D"/>
    <w:rsid w:val="00721D90"/>
    <w:rsid w:val="007222F2"/>
    <w:rsid w:val="007225D6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6F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9A4"/>
    <w:rsid w:val="00750DEE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BCB"/>
    <w:rsid w:val="00771ECE"/>
    <w:rsid w:val="0077284C"/>
    <w:rsid w:val="00772A66"/>
    <w:rsid w:val="0077349D"/>
    <w:rsid w:val="00774562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26E8"/>
    <w:rsid w:val="007A39DA"/>
    <w:rsid w:val="007A5944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63A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836"/>
    <w:rsid w:val="007D4D52"/>
    <w:rsid w:val="007D57E6"/>
    <w:rsid w:val="007D5AE9"/>
    <w:rsid w:val="007E0745"/>
    <w:rsid w:val="007E0C6F"/>
    <w:rsid w:val="007E2600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4DF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CFE"/>
    <w:rsid w:val="00840D09"/>
    <w:rsid w:val="00840F64"/>
    <w:rsid w:val="00841214"/>
    <w:rsid w:val="00841DCC"/>
    <w:rsid w:val="0084317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CB"/>
    <w:rsid w:val="008540EB"/>
    <w:rsid w:val="00854DD7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3A45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6EC4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5DE2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358F"/>
    <w:rsid w:val="008A42F1"/>
    <w:rsid w:val="008A68F4"/>
    <w:rsid w:val="008A6FCD"/>
    <w:rsid w:val="008A7F70"/>
    <w:rsid w:val="008A7F98"/>
    <w:rsid w:val="008B04C3"/>
    <w:rsid w:val="008B1533"/>
    <w:rsid w:val="008B16CF"/>
    <w:rsid w:val="008B1741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6D2B"/>
    <w:rsid w:val="008D70C9"/>
    <w:rsid w:val="008D7471"/>
    <w:rsid w:val="008E02E6"/>
    <w:rsid w:val="008E2E7D"/>
    <w:rsid w:val="008E366F"/>
    <w:rsid w:val="008E3BD6"/>
    <w:rsid w:val="008E42B5"/>
    <w:rsid w:val="008F0060"/>
    <w:rsid w:val="008F12DD"/>
    <w:rsid w:val="008F16E9"/>
    <w:rsid w:val="008F178D"/>
    <w:rsid w:val="008F211D"/>
    <w:rsid w:val="008F36C1"/>
    <w:rsid w:val="008F3C9C"/>
    <w:rsid w:val="008F57A9"/>
    <w:rsid w:val="008F5A6B"/>
    <w:rsid w:val="008F5AF9"/>
    <w:rsid w:val="008F64F9"/>
    <w:rsid w:val="008F6A7D"/>
    <w:rsid w:val="008F6CD5"/>
    <w:rsid w:val="00900893"/>
    <w:rsid w:val="009008E7"/>
    <w:rsid w:val="0090159D"/>
    <w:rsid w:val="00901BE2"/>
    <w:rsid w:val="00902008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6110"/>
    <w:rsid w:val="00916537"/>
    <w:rsid w:val="009168ED"/>
    <w:rsid w:val="00917346"/>
    <w:rsid w:val="009173B3"/>
    <w:rsid w:val="009176D5"/>
    <w:rsid w:val="00917B10"/>
    <w:rsid w:val="00920539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28B"/>
    <w:rsid w:val="009507F9"/>
    <w:rsid w:val="0095093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110"/>
    <w:rsid w:val="0095461F"/>
    <w:rsid w:val="00955064"/>
    <w:rsid w:val="00955126"/>
    <w:rsid w:val="00955C1D"/>
    <w:rsid w:val="00955D94"/>
    <w:rsid w:val="00956977"/>
    <w:rsid w:val="00957333"/>
    <w:rsid w:val="00957EC2"/>
    <w:rsid w:val="0096005C"/>
    <w:rsid w:val="00960211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613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B21"/>
    <w:rsid w:val="009D3D3D"/>
    <w:rsid w:val="009D3FE4"/>
    <w:rsid w:val="009D42E6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3D7"/>
    <w:rsid w:val="009F6505"/>
    <w:rsid w:val="00A00B28"/>
    <w:rsid w:val="00A0149B"/>
    <w:rsid w:val="00A03851"/>
    <w:rsid w:val="00A050F4"/>
    <w:rsid w:val="00A0626F"/>
    <w:rsid w:val="00A06F92"/>
    <w:rsid w:val="00A06FDE"/>
    <w:rsid w:val="00A07DF5"/>
    <w:rsid w:val="00A07E84"/>
    <w:rsid w:val="00A10CF0"/>
    <w:rsid w:val="00A10E7B"/>
    <w:rsid w:val="00A149D6"/>
    <w:rsid w:val="00A166DF"/>
    <w:rsid w:val="00A16FA3"/>
    <w:rsid w:val="00A20830"/>
    <w:rsid w:val="00A20D6D"/>
    <w:rsid w:val="00A237A8"/>
    <w:rsid w:val="00A23A05"/>
    <w:rsid w:val="00A244A2"/>
    <w:rsid w:val="00A25314"/>
    <w:rsid w:val="00A25C56"/>
    <w:rsid w:val="00A3013F"/>
    <w:rsid w:val="00A30504"/>
    <w:rsid w:val="00A30A5D"/>
    <w:rsid w:val="00A318B4"/>
    <w:rsid w:val="00A3293E"/>
    <w:rsid w:val="00A32A94"/>
    <w:rsid w:val="00A32B7D"/>
    <w:rsid w:val="00A33CE3"/>
    <w:rsid w:val="00A37A3E"/>
    <w:rsid w:val="00A37D3A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920"/>
    <w:rsid w:val="00A53C83"/>
    <w:rsid w:val="00A54541"/>
    <w:rsid w:val="00A54B57"/>
    <w:rsid w:val="00A551C6"/>
    <w:rsid w:val="00A5686D"/>
    <w:rsid w:val="00A60DB0"/>
    <w:rsid w:val="00A6160E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AA3"/>
    <w:rsid w:val="00A877FD"/>
    <w:rsid w:val="00A90ED0"/>
    <w:rsid w:val="00A919AA"/>
    <w:rsid w:val="00A91A57"/>
    <w:rsid w:val="00A91C71"/>
    <w:rsid w:val="00A929AA"/>
    <w:rsid w:val="00A92D21"/>
    <w:rsid w:val="00A92D3D"/>
    <w:rsid w:val="00A9378D"/>
    <w:rsid w:val="00A93CA0"/>
    <w:rsid w:val="00A93E51"/>
    <w:rsid w:val="00A94103"/>
    <w:rsid w:val="00A94CAA"/>
    <w:rsid w:val="00A95CB1"/>
    <w:rsid w:val="00A9640B"/>
    <w:rsid w:val="00A9655F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41D9"/>
    <w:rsid w:val="00AB529C"/>
    <w:rsid w:val="00AB53EA"/>
    <w:rsid w:val="00AB67D8"/>
    <w:rsid w:val="00AB6B9C"/>
    <w:rsid w:val="00AB6D79"/>
    <w:rsid w:val="00AB6F4B"/>
    <w:rsid w:val="00AB7113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3DE5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425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28D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3C86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71D"/>
    <w:rsid w:val="00B33A67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487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6EE9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305B"/>
    <w:rsid w:val="00B7331C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69C7"/>
    <w:rsid w:val="00B87657"/>
    <w:rsid w:val="00B87FA2"/>
    <w:rsid w:val="00B91B31"/>
    <w:rsid w:val="00B92DC2"/>
    <w:rsid w:val="00B9393E"/>
    <w:rsid w:val="00B9414B"/>
    <w:rsid w:val="00B94470"/>
    <w:rsid w:val="00B94797"/>
    <w:rsid w:val="00B95B7D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206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0F5"/>
    <w:rsid w:val="00BC1942"/>
    <w:rsid w:val="00BC1965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0F15"/>
    <w:rsid w:val="00BD128E"/>
    <w:rsid w:val="00BD1AA4"/>
    <w:rsid w:val="00BD25ED"/>
    <w:rsid w:val="00BD2601"/>
    <w:rsid w:val="00BD40AA"/>
    <w:rsid w:val="00BD4100"/>
    <w:rsid w:val="00BD5C92"/>
    <w:rsid w:val="00BD6B78"/>
    <w:rsid w:val="00BD792A"/>
    <w:rsid w:val="00BD7C43"/>
    <w:rsid w:val="00BE06E2"/>
    <w:rsid w:val="00BE2545"/>
    <w:rsid w:val="00BE3801"/>
    <w:rsid w:val="00BE412F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50AB"/>
    <w:rsid w:val="00BF5BEE"/>
    <w:rsid w:val="00BF5FF1"/>
    <w:rsid w:val="00BF60ED"/>
    <w:rsid w:val="00BF6EED"/>
    <w:rsid w:val="00BF7156"/>
    <w:rsid w:val="00BF72A8"/>
    <w:rsid w:val="00BF7EEC"/>
    <w:rsid w:val="00C013F3"/>
    <w:rsid w:val="00C01485"/>
    <w:rsid w:val="00C019FD"/>
    <w:rsid w:val="00C01AA5"/>
    <w:rsid w:val="00C02701"/>
    <w:rsid w:val="00C027C5"/>
    <w:rsid w:val="00C04AB9"/>
    <w:rsid w:val="00C04BDE"/>
    <w:rsid w:val="00C054DA"/>
    <w:rsid w:val="00C06BAF"/>
    <w:rsid w:val="00C1017B"/>
    <w:rsid w:val="00C105CB"/>
    <w:rsid w:val="00C105D6"/>
    <w:rsid w:val="00C12DF6"/>
    <w:rsid w:val="00C13D0A"/>
    <w:rsid w:val="00C1426F"/>
    <w:rsid w:val="00C14427"/>
    <w:rsid w:val="00C1443D"/>
    <w:rsid w:val="00C15ACA"/>
    <w:rsid w:val="00C15D5B"/>
    <w:rsid w:val="00C15E8A"/>
    <w:rsid w:val="00C16C61"/>
    <w:rsid w:val="00C20157"/>
    <w:rsid w:val="00C216DC"/>
    <w:rsid w:val="00C21BE1"/>
    <w:rsid w:val="00C227E0"/>
    <w:rsid w:val="00C228E9"/>
    <w:rsid w:val="00C233D3"/>
    <w:rsid w:val="00C23DD0"/>
    <w:rsid w:val="00C23E2C"/>
    <w:rsid w:val="00C23F34"/>
    <w:rsid w:val="00C24E28"/>
    <w:rsid w:val="00C27548"/>
    <w:rsid w:val="00C30422"/>
    <w:rsid w:val="00C30546"/>
    <w:rsid w:val="00C30F5B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9FE"/>
    <w:rsid w:val="00C52E1E"/>
    <w:rsid w:val="00C535C6"/>
    <w:rsid w:val="00C539E1"/>
    <w:rsid w:val="00C54500"/>
    <w:rsid w:val="00C54EE3"/>
    <w:rsid w:val="00C55BC6"/>
    <w:rsid w:val="00C55FF1"/>
    <w:rsid w:val="00C5620D"/>
    <w:rsid w:val="00C57102"/>
    <w:rsid w:val="00C57910"/>
    <w:rsid w:val="00C57EA6"/>
    <w:rsid w:val="00C60EFE"/>
    <w:rsid w:val="00C61043"/>
    <w:rsid w:val="00C62453"/>
    <w:rsid w:val="00C6272A"/>
    <w:rsid w:val="00C632B3"/>
    <w:rsid w:val="00C6342A"/>
    <w:rsid w:val="00C64333"/>
    <w:rsid w:val="00C64897"/>
    <w:rsid w:val="00C64ADF"/>
    <w:rsid w:val="00C654C8"/>
    <w:rsid w:val="00C657B3"/>
    <w:rsid w:val="00C6610D"/>
    <w:rsid w:val="00C661ED"/>
    <w:rsid w:val="00C66264"/>
    <w:rsid w:val="00C6675D"/>
    <w:rsid w:val="00C66AA6"/>
    <w:rsid w:val="00C67011"/>
    <w:rsid w:val="00C70C2B"/>
    <w:rsid w:val="00C71A7B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4F6D"/>
    <w:rsid w:val="00C855F5"/>
    <w:rsid w:val="00C85965"/>
    <w:rsid w:val="00C85B9D"/>
    <w:rsid w:val="00C86EB1"/>
    <w:rsid w:val="00C87896"/>
    <w:rsid w:val="00C904EE"/>
    <w:rsid w:val="00C90822"/>
    <w:rsid w:val="00C90CDB"/>
    <w:rsid w:val="00C90F9D"/>
    <w:rsid w:val="00C9109A"/>
    <w:rsid w:val="00C91F2F"/>
    <w:rsid w:val="00C92A7E"/>
    <w:rsid w:val="00C9349C"/>
    <w:rsid w:val="00C94C47"/>
    <w:rsid w:val="00C94FBD"/>
    <w:rsid w:val="00C962B8"/>
    <w:rsid w:val="00C96A38"/>
    <w:rsid w:val="00C96DDE"/>
    <w:rsid w:val="00C97D09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A6CEB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D757B"/>
    <w:rsid w:val="00CD77CC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5EEE"/>
    <w:rsid w:val="00CF7B46"/>
    <w:rsid w:val="00D00389"/>
    <w:rsid w:val="00D0170C"/>
    <w:rsid w:val="00D025BA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8A7"/>
    <w:rsid w:val="00D53DFC"/>
    <w:rsid w:val="00D543F2"/>
    <w:rsid w:val="00D553F9"/>
    <w:rsid w:val="00D55D98"/>
    <w:rsid w:val="00D5656F"/>
    <w:rsid w:val="00D56C81"/>
    <w:rsid w:val="00D610EF"/>
    <w:rsid w:val="00D6222A"/>
    <w:rsid w:val="00D62CEE"/>
    <w:rsid w:val="00D63ED2"/>
    <w:rsid w:val="00D64221"/>
    <w:rsid w:val="00D65558"/>
    <w:rsid w:val="00D66991"/>
    <w:rsid w:val="00D7095E"/>
    <w:rsid w:val="00D70CBC"/>
    <w:rsid w:val="00D70FB5"/>
    <w:rsid w:val="00D7278B"/>
    <w:rsid w:val="00D72F15"/>
    <w:rsid w:val="00D73BC0"/>
    <w:rsid w:val="00D740D5"/>
    <w:rsid w:val="00D75341"/>
    <w:rsid w:val="00D755DA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97ED8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2B9"/>
    <w:rsid w:val="00DE7AAF"/>
    <w:rsid w:val="00DE7BDC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A74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5C80"/>
    <w:rsid w:val="00E0626A"/>
    <w:rsid w:val="00E06FD1"/>
    <w:rsid w:val="00E10488"/>
    <w:rsid w:val="00E113AF"/>
    <w:rsid w:val="00E11C3F"/>
    <w:rsid w:val="00E12CB3"/>
    <w:rsid w:val="00E14AD7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5460"/>
    <w:rsid w:val="00E26071"/>
    <w:rsid w:val="00E27202"/>
    <w:rsid w:val="00E27839"/>
    <w:rsid w:val="00E31007"/>
    <w:rsid w:val="00E3108C"/>
    <w:rsid w:val="00E3186E"/>
    <w:rsid w:val="00E324FB"/>
    <w:rsid w:val="00E3407E"/>
    <w:rsid w:val="00E3661B"/>
    <w:rsid w:val="00E37217"/>
    <w:rsid w:val="00E37429"/>
    <w:rsid w:val="00E404DF"/>
    <w:rsid w:val="00E40810"/>
    <w:rsid w:val="00E41BC9"/>
    <w:rsid w:val="00E41F58"/>
    <w:rsid w:val="00E421AD"/>
    <w:rsid w:val="00E427F9"/>
    <w:rsid w:val="00E43823"/>
    <w:rsid w:val="00E446F9"/>
    <w:rsid w:val="00E447E3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87D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6D47"/>
    <w:rsid w:val="00E97B37"/>
    <w:rsid w:val="00EA0157"/>
    <w:rsid w:val="00EA02AE"/>
    <w:rsid w:val="00EA02C0"/>
    <w:rsid w:val="00EA0330"/>
    <w:rsid w:val="00EA1E58"/>
    <w:rsid w:val="00EA2C97"/>
    <w:rsid w:val="00EA366E"/>
    <w:rsid w:val="00EA4399"/>
    <w:rsid w:val="00EA439A"/>
    <w:rsid w:val="00EA43F2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6FB3"/>
    <w:rsid w:val="00EC7781"/>
    <w:rsid w:val="00EC7D65"/>
    <w:rsid w:val="00ED0954"/>
    <w:rsid w:val="00ED3A84"/>
    <w:rsid w:val="00ED44EF"/>
    <w:rsid w:val="00ED59D9"/>
    <w:rsid w:val="00ED59FC"/>
    <w:rsid w:val="00ED6298"/>
    <w:rsid w:val="00EE0472"/>
    <w:rsid w:val="00EE10C9"/>
    <w:rsid w:val="00EE1135"/>
    <w:rsid w:val="00EE19D9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BD6"/>
    <w:rsid w:val="00F00FAE"/>
    <w:rsid w:val="00F037F3"/>
    <w:rsid w:val="00F03F1B"/>
    <w:rsid w:val="00F04239"/>
    <w:rsid w:val="00F04616"/>
    <w:rsid w:val="00F04D92"/>
    <w:rsid w:val="00F0583E"/>
    <w:rsid w:val="00F07CCD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2048B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23C5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4578"/>
    <w:rsid w:val="00F45027"/>
    <w:rsid w:val="00F456E1"/>
    <w:rsid w:val="00F46131"/>
    <w:rsid w:val="00F47286"/>
    <w:rsid w:val="00F478B7"/>
    <w:rsid w:val="00F51168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65BA"/>
    <w:rsid w:val="00F6751B"/>
    <w:rsid w:val="00F6768C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0087"/>
    <w:rsid w:val="00FA0F61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13AF"/>
    <w:rsid w:val="00FC2F49"/>
    <w:rsid w:val="00FC3D68"/>
    <w:rsid w:val="00FC3F74"/>
    <w:rsid w:val="00FC5175"/>
    <w:rsid w:val="00FC66C4"/>
    <w:rsid w:val="00FC6952"/>
    <w:rsid w:val="00FC78F3"/>
    <w:rsid w:val="00FD3790"/>
    <w:rsid w:val="00FD4D55"/>
    <w:rsid w:val="00FD5103"/>
    <w:rsid w:val="00FD525F"/>
    <w:rsid w:val="00FD68AF"/>
    <w:rsid w:val="00FD6C1F"/>
    <w:rsid w:val="00FD75C4"/>
    <w:rsid w:val="00FD785D"/>
    <w:rsid w:val="00FE02D1"/>
    <w:rsid w:val="00FE0F68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17FAE6"/>
  <w15:docId w15:val="{33C7A82A-5595-4815-9EC1-B1F34689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425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AD4425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AD4425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AD4425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AD4425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AD4425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AD4425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AD4425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AD4425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AD4425"/>
    <w:rPr>
      <w:b/>
    </w:rPr>
  </w:style>
  <w:style w:type="character" w:styleId="Nmerodepgina">
    <w:name w:val="page number"/>
    <w:basedOn w:val="Fontepargpadro"/>
    <w:rsid w:val="00AD4425"/>
  </w:style>
  <w:style w:type="paragraph" w:customStyle="1" w:styleId="Table">
    <w:name w:val="Table"/>
    <w:basedOn w:val="DCNormal"/>
    <w:next w:val="DCNormal"/>
    <w:rsid w:val="00AD4425"/>
    <w:pPr>
      <w:spacing w:after="0"/>
    </w:pPr>
  </w:style>
  <w:style w:type="paragraph" w:customStyle="1" w:styleId="DCNormal">
    <w:name w:val="DCNormal"/>
    <w:rsid w:val="00AD4425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AD4425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AD4425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AD4425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aliases w:val="Agenda,Liste à puces retrait droite,Liste ? puces retrait droite,Listenabsatz1,Numbered Para 1,Dot pt,No Spacing1,List Paragraph Char Char Char,Indicator Text,Bullet Points,MAIN CONTENT,F5 List Paragraph,Bullet 1,OBC Bullet,L"/>
    <w:basedOn w:val="Normal"/>
    <w:link w:val="PargrafodaListaChar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character" w:customStyle="1" w:styleId="PargrafodaListaChar">
    <w:name w:val="Parágrafo da Lista Char"/>
    <w:aliases w:val="Agenda Char,Liste à puces retrait droite Char,Liste ? puces retrait droite Char,Listenabsatz1 Char,Numbered Para 1 Char,Dot pt Char,No Spacing1 Char,List Paragraph Char Char Char Char,Indicator Text Char,Bullet Points Char,L Char"/>
    <w:link w:val="PargrafodaLista"/>
    <w:uiPriority w:val="34"/>
    <w:qFormat/>
    <w:rsid w:val="002B707C"/>
    <w:rPr>
      <w:rFonts w:ascii="Calibri" w:eastAsia="Calibri" w:hAnsi="Calibr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17A5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41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ozdelas.com.b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rcedes-benz.com.br/institucional/imprensa/releas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ol-id.mercedes-benz_press@daimlertruck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D71F-F1F1-4DAA-BAB0-FFEC1CAE74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1125</Words>
  <Characters>6080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7191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Sara Bitencourt</cp:lastModifiedBy>
  <cp:revision>3</cp:revision>
  <cp:lastPrinted>2019-04-09T19:44:00Z</cp:lastPrinted>
  <dcterms:created xsi:type="dcterms:W3CDTF">2025-03-05T14:11:00Z</dcterms:created>
  <dcterms:modified xsi:type="dcterms:W3CDTF">2025-03-05T19:39:00Z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